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B11B7" w14:textId="77777777" w:rsidR="00254C73" w:rsidRPr="00245717" w:rsidRDefault="00254C73" w:rsidP="00254C73">
      <w:pPr>
        <w:pStyle w:val="a4"/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"Осенняя экскурсия в природу"</w:t>
      </w:r>
    </w:p>
    <w:p w14:paraId="00038049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Место проведения:</w:t>
      </w:r>
      <w:r w:rsidRPr="00245717">
        <w:rPr>
          <w:color w:val="000000" w:themeColor="text1"/>
          <w:sz w:val="28"/>
          <w:szCs w:val="28"/>
        </w:rPr>
        <w:t xml:space="preserve"> ближайшие окрестности школы.</w:t>
      </w:r>
    </w:p>
    <w:p w14:paraId="215D2C17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Цель:</w:t>
      </w:r>
      <w:r w:rsidRPr="00245717">
        <w:rPr>
          <w:color w:val="000000" w:themeColor="text1"/>
          <w:sz w:val="28"/>
          <w:szCs w:val="28"/>
        </w:rPr>
        <w:t xml:space="preserve"> познакомить учащихся с изменениями в неживой и живой природе, происходящих осенью, в ходе организации наблюдений.</w:t>
      </w:r>
    </w:p>
    <w:p w14:paraId="0E713159" w14:textId="0B72D97B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E00FAD">
        <w:rPr>
          <w:b/>
          <w:bCs/>
          <w:color w:val="000000" w:themeColor="text1"/>
          <w:sz w:val="28"/>
          <w:szCs w:val="28"/>
        </w:rPr>
        <w:t>Оборудование:</w:t>
      </w:r>
      <w:r w:rsidRPr="00245717">
        <w:rPr>
          <w:color w:val="000000" w:themeColor="text1"/>
          <w:sz w:val="28"/>
          <w:szCs w:val="28"/>
        </w:rPr>
        <w:t xml:space="preserve"> тетрадь и карандаш для каждого учащегося, карточки с заданиями для наблюдения</w:t>
      </w:r>
      <w:r w:rsidR="0042664D">
        <w:rPr>
          <w:color w:val="000000" w:themeColor="text1"/>
          <w:sz w:val="28"/>
          <w:szCs w:val="28"/>
        </w:rPr>
        <w:t>, перчатки, плотный картон, ниточки, ножницы.</w:t>
      </w:r>
    </w:p>
    <w:p w14:paraId="277ECD1B" w14:textId="00EF8AC1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Класс</w:t>
      </w:r>
      <w:r w:rsidRPr="00245717">
        <w:rPr>
          <w:color w:val="000000" w:themeColor="text1"/>
          <w:sz w:val="28"/>
          <w:szCs w:val="28"/>
        </w:rPr>
        <w:t>:</w:t>
      </w:r>
      <w:r w:rsidR="0042664D">
        <w:rPr>
          <w:color w:val="000000" w:themeColor="text1"/>
          <w:sz w:val="28"/>
          <w:szCs w:val="28"/>
        </w:rPr>
        <w:t xml:space="preserve"> 2</w:t>
      </w:r>
    </w:p>
    <w:p w14:paraId="468F559E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УМК:</w:t>
      </w:r>
      <w:r w:rsidRPr="00245717">
        <w:rPr>
          <w:color w:val="000000" w:themeColor="text1"/>
          <w:sz w:val="28"/>
          <w:szCs w:val="28"/>
        </w:rPr>
        <w:t xml:space="preserve"> «Школа России»</w:t>
      </w:r>
    </w:p>
    <w:p w14:paraId="03D47790" w14:textId="77777777" w:rsidR="00254C73" w:rsidRPr="00245717" w:rsidRDefault="00254C73" w:rsidP="00254C73">
      <w:pPr>
        <w:pStyle w:val="a4"/>
        <w:jc w:val="both"/>
        <w:rPr>
          <w:b/>
          <w:bCs/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Задачи:</w:t>
      </w:r>
    </w:p>
    <w:p w14:paraId="08FB935A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провести наблюдение за признаками наступления осени в природе;</w:t>
      </w:r>
    </w:p>
    <w:p w14:paraId="36509479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познакомить с некоторыми представителями растений;</w:t>
      </w:r>
    </w:p>
    <w:p w14:paraId="4C5CC950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формировать представления о единстве природы и человека;</w:t>
      </w:r>
    </w:p>
    <w:p w14:paraId="1EA3D65C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развивать умение сравнивать и делать выводы;</w:t>
      </w:r>
    </w:p>
    <w:p w14:paraId="0E63482A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укрепление физического здоровья, душевного равновесия, бережного отношения к природе.</w:t>
      </w:r>
    </w:p>
    <w:p w14:paraId="11D42457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Планируемые результаты:</w:t>
      </w:r>
    </w:p>
    <w:p w14:paraId="1282D01C" w14:textId="77777777" w:rsidR="00254C73" w:rsidRPr="00245717" w:rsidRDefault="00254C73" w:rsidP="00254C73">
      <w:pPr>
        <w:pStyle w:val="a4"/>
        <w:jc w:val="both"/>
        <w:rPr>
          <w:b/>
          <w:bCs/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Предметные:</w:t>
      </w:r>
    </w:p>
    <w:p w14:paraId="3F7685FB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уметь определять характерные признаки весны, фиксировать результаты наблюдений в карточках</w:t>
      </w:r>
    </w:p>
    <w:p w14:paraId="40FED6C9" w14:textId="37E7A732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 xml:space="preserve">• рассказывать об изменениях, происходящих в природе </w:t>
      </w:r>
      <w:r w:rsidR="00E00FAD">
        <w:rPr>
          <w:color w:val="000000" w:themeColor="text1"/>
          <w:sz w:val="28"/>
          <w:szCs w:val="28"/>
        </w:rPr>
        <w:t>осенью</w:t>
      </w:r>
      <w:r w:rsidRPr="00245717">
        <w:rPr>
          <w:color w:val="000000" w:themeColor="text1"/>
          <w:sz w:val="28"/>
          <w:szCs w:val="28"/>
        </w:rPr>
        <w:t>;</w:t>
      </w:r>
    </w:p>
    <w:p w14:paraId="0B82A661" w14:textId="7E736EED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lastRenderedPageBreak/>
        <w:t xml:space="preserve">• характеризовать </w:t>
      </w:r>
      <w:r w:rsidR="00E00FAD">
        <w:rPr>
          <w:color w:val="000000" w:themeColor="text1"/>
          <w:sz w:val="28"/>
          <w:szCs w:val="28"/>
        </w:rPr>
        <w:t>осе</w:t>
      </w:r>
      <w:r w:rsidRPr="00245717">
        <w:rPr>
          <w:color w:val="000000" w:themeColor="text1"/>
          <w:sz w:val="28"/>
          <w:szCs w:val="28"/>
        </w:rPr>
        <w:t>нний месяц;</w:t>
      </w:r>
    </w:p>
    <w:p w14:paraId="2E35840C" w14:textId="05808A81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 xml:space="preserve">• знакомиться с жизнью птиц </w:t>
      </w:r>
      <w:r w:rsidR="00E00FAD">
        <w:rPr>
          <w:color w:val="000000" w:themeColor="text1"/>
          <w:sz w:val="28"/>
          <w:szCs w:val="28"/>
        </w:rPr>
        <w:t>осенью</w:t>
      </w:r>
      <w:r w:rsidRPr="00245717">
        <w:rPr>
          <w:color w:val="000000" w:themeColor="text1"/>
          <w:sz w:val="28"/>
          <w:szCs w:val="28"/>
        </w:rPr>
        <w:t>;</w:t>
      </w:r>
    </w:p>
    <w:p w14:paraId="56178BA9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наблюдать за деятельностью человека;</w:t>
      </w:r>
    </w:p>
    <w:p w14:paraId="6055C149" w14:textId="00339CF8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 xml:space="preserve">• обобщить и привести в систему знания детей о </w:t>
      </w:r>
      <w:r w:rsidR="00E00FAD">
        <w:rPr>
          <w:color w:val="000000" w:themeColor="text1"/>
          <w:sz w:val="28"/>
          <w:szCs w:val="28"/>
        </w:rPr>
        <w:t>осе</w:t>
      </w:r>
      <w:r w:rsidRPr="00245717">
        <w:rPr>
          <w:color w:val="000000" w:themeColor="text1"/>
          <w:sz w:val="28"/>
          <w:szCs w:val="28"/>
        </w:rPr>
        <w:t>нних изменениях в природе,</w:t>
      </w:r>
    </w:p>
    <w:p w14:paraId="54E50721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формировать инструментальные навыки и умения исследовательского поведения: видеть проблему, строить предположения, давать определения понятиям, делать выводы и умозаключения, структурировать материал, наблюдать, доказывать и защищать свои идеи,</w:t>
      </w:r>
    </w:p>
    <w:p w14:paraId="714F4F42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расширить кругозор детей,</w:t>
      </w:r>
    </w:p>
    <w:p w14:paraId="0AA081C1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вырабатывать правила поведения в окружающем мире.</w:t>
      </w:r>
    </w:p>
    <w:p w14:paraId="4A9E7672" w14:textId="77777777" w:rsidR="00254C73" w:rsidRPr="00245717" w:rsidRDefault="00254C73" w:rsidP="00254C73">
      <w:pPr>
        <w:pStyle w:val="a4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245717">
        <w:rPr>
          <w:b/>
          <w:bCs/>
          <w:color w:val="000000" w:themeColor="text1"/>
          <w:sz w:val="28"/>
          <w:szCs w:val="28"/>
        </w:rPr>
        <w:t>Регулятивные :</w:t>
      </w:r>
      <w:proofErr w:type="gramEnd"/>
    </w:p>
    <w:p w14:paraId="3C32C922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анализ и синтез, выведение следствий;</w:t>
      </w:r>
    </w:p>
    <w:p w14:paraId="035AEF67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учитывать выделенные учителем ориентиры действия, принимать и сохранять учебную задачу;</w:t>
      </w:r>
    </w:p>
    <w:p w14:paraId="529EF1EC" w14:textId="57198F30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исследовать по плану,</w:t>
      </w:r>
      <w:r w:rsidR="00E00FAD">
        <w:rPr>
          <w:color w:val="000000" w:themeColor="text1"/>
          <w:sz w:val="28"/>
          <w:szCs w:val="28"/>
        </w:rPr>
        <w:t xml:space="preserve"> </w:t>
      </w:r>
      <w:r w:rsidRPr="00245717">
        <w:rPr>
          <w:color w:val="000000" w:themeColor="text1"/>
          <w:sz w:val="28"/>
          <w:szCs w:val="28"/>
        </w:rPr>
        <w:t>осуществлять контроль и самоконтроль учебных действий при помощи учителя, следовать инструкциям и правилам поведения на экскурсии;</w:t>
      </w:r>
    </w:p>
    <w:p w14:paraId="36B3CAB8" w14:textId="77777777" w:rsidR="00254C73" w:rsidRPr="00245717" w:rsidRDefault="00254C73" w:rsidP="00254C73">
      <w:pPr>
        <w:pStyle w:val="a4"/>
        <w:jc w:val="both"/>
        <w:rPr>
          <w:b/>
          <w:bCs/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Познавательные:</w:t>
      </w:r>
    </w:p>
    <w:p w14:paraId="2A74C279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проводить простейшие наблюдения для нахождения необходимой информации</w:t>
      </w:r>
    </w:p>
    <w:p w14:paraId="5C555653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находить необходимую информацию в окружающем мире для решения учебной задачи; логические - анализировать изучаемые объекты окружающего мира с выделением их отличительных признаков; проводить аналогию между изучаемым материалом и собственным опытом,</w:t>
      </w:r>
    </w:p>
    <w:p w14:paraId="50DD9B19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осознанное и произвольное построение речевого высказывания в устной и письменной форме;</w:t>
      </w:r>
    </w:p>
    <w:p w14:paraId="6093EBF7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lastRenderedPageBreak/>
        <w:t>• анализ и синтез, выведение следствий;</w:t>
      </w:r>
    </w:p>
    <w:p w14:paraId="25D0536D" w14:textId="77777777" w:rsidR="00254C73" w:rsidRPr="00245717" w:rsidRDefault="00254C73" w:rsidP="00254C73">
      <w:pPr>
        <w:pStyle w:val="a4"/>
        <w:jc w:val="both"/>
        <w:rPr>
          <w:b/>
          <w:bCs/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Коммуникативные:</w:t>
      </w:r>
    </w:p>
    <w:p w14:paraId="441D3744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понимать позицию партнера, согласовывать действия с ним, вступать в коллективное сотрудничество, принимать другое мнение и позицию, инициативное сотрудничество в поисках информации;</w:t>
      </w:r>
    </w:p>
    <w:p w14:paraId="2FDE0E29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умение организовать и осуществлять сотрудничество с учителем и сверстниками;</w:t>
      </w:r>
    </w:p>
    <w:p w14:paraId="74D2084B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умение адекватно оценивать собственное поведение и поведение окружающих,</w:t>
      </w:r>
    </w:p>
    <w:p w14:paraId="38951770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управление поведением партнера — контроль, коррекция, оценка его действий;</w:t>
      </w:r>
    </w:p>
    <w:p w14:paraId="4AB0F6A2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умение с достаточной полнотой и точностью выражать свои мысли в соответствии с задачами и условиями коммуникации;</w:t>
      </w:r>
    </w:p>
    <w:p w14:paraId="01F2819E" w14:textId="77777777" w:rsidR="00254C73" w:rsidRPr="00245717" w:rsidRDefault="00254C73" w:rsidP="00254C73">
      <w:pPr>
        <w:pStyle w:val="a4"/>
        <w:jc w:val="both"/>
        <w:rPr>
          <w:b/>
          <w:bCs/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Личностные:</w:t>
      </w:r>
    </w:p>
    <w:p w14:paraId="4F6338EE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мотивация на самостоятельное исследование, интерес к познанию природы.</w:t>
      </w:r>
    </w:p>
    <w:p w14:paraId="2C8BD496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умеют видеть красоту осенней природы, бережно относиться к окружающим объектам природы, понимают, что полученные знания на уроке окружающего мира пригодятся в практической деятельности.</w:t>
      </w:r>
    </w:p>
    <w:p w14:paraId="0B674BF9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>• самоопределение – осознают ценностное отношение к природному миру;</w:t>
      </w:r>
    </w:p>
    <w:p w14:paraId="14DA3BE4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color w:val="000000" w:themeColor="text1"/>
          <w:sz w:val="28"/>
          <w:szCs w:val="28"/>
        </w:rPr>
        <w:t xml:space="preserve">• </w:t>
      </w:r>
      <w:proofErr w:type="spellStart"/>
      <w:r w:rsidRPr="00245717">
        <w:rPr>
          <w:color w:val="000000" w:themeColor="text1"/>
          <w:sz w:val="28"/>
          <w:szCs w:val="28"/>
        </w:rPr>
        <w:t>смыслообразование</w:t>
      </w:r>
      <w:proofErr w:type="spellEnd"/>
      <w:r w:rsidRPr="00245717">
        <w:rPr>
          <w:color w:val="000000" w:themeColor="text1"/>
          <w:sz w:val="28"/>
          <w:szCs w:val="28"/>
        </w:rPr>
        <w:t xml:space="preserve"> – осуществляют целостный, социально ориентированный взгляд на мир в единстве разнообразии природы;</w:t>
      </w:r>
    </w:p>
    <w:p w14:paraId="133868A8" w14:textId="794CEC87" w:rsidR="00254C73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  <w:r w:rsidRPr="00245717">
        <w:rPr>
          <w:b/>
          <w:bCs/>
          <w:color w:val="000000" w:themeColor="text1"/>
          <w:sz w:val="28"/>
          <w:szCs w:val="28"/>
        </w:rPr>
        <w:t>Оборудование:</w:t>
      </w:r>
      <w:r w:rsidRPr="00245717">
        <w:rPr>
          <w:color w:val="000000" w:themeColor="text1"/>
          <w:sz w:val="28"/>
          <w:szCs w:val="28"/>
        </w:rPr>
        <w:t xml:space="preserve"> альбом, тетрадь, пакеты для сбора</w:t>
      </w:r>
      <w:r w:rsidR="00D41CCD">
        <w:rPr>
          <w:color w:val="000000" w:themeColor="text1"/>
          <w:sz w:val="28"/>
          <w:szCs w:val="28"/>
        </w:rPr>
        <w:t xml:space="preserve"> мусора, карандаши, ножницы, ниточки, плотный картон.</w:t>
      </w:r>
    </w:p>
    <w:p w14:paraId="6F5D9C96" w14:textId="754D17A2" w:rsidR="00254C73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</w:p>
    <w:p w14:paraId="2990867B" w14:textId="2883F46D" w:rsidR="00254C73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</w:p>
    <w:p w14:paraId="6944C7F8" w14:textId="0EB87526" w:rsidR="00254C73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</w:p>
    <w:p w14:paraId="5572F68A" w14:textId="77777777" w:rsidR="00254C73" w:rsidRPr="00245717" w:rsidRDefault="00254C73" w:rsidP="00254C73">
      <w:pPr>
        <w:pStyle w:val="a4"/>
        <w:jc w:val="both"/>
        <w:rPr>
          <w:color w:val="000000" w:themeColor="text1"/>
          <w:sz w:val="28"/>
          <w:szCs w:val="28"/>
        </w:rPr>
      </w:pPr>
    </w:p>
    <w:p w14:paraId="0F6F0EDB" w14:textId="77777777" w:rsidR="00F80819" w:rsidRPr="00F41CC7" w:rsidRDefault="00F80819" w:rsidP="00F41CC7">
      <w:pPr>
        <w:pStyle w:val="a4"/>
        <w:spacing w:before="0" w:beforeAutospacing="0" w:after="0" w:afterAutospacing="0" w:line="360" w:lineRule="auto"/>
        <w:jc w:val="center"/>
      </w:pPr>
      <w:r w:rsidRPr="00F41CC7">
        <w:rPr>
          <w:b/>
        </w:rPr>
        <w:t>Ход экскурсии</w:t>
      </w:r>
    </w:p>
    <w:p w14:paraId="3299993D" w14:textId="77777777" w:rsidR="00F80819" w:rsidRPr="004538B4" w:rsidRDefault="00F80819" w:rsidP="00276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427"/>
        <w:gridCol w:w="7553"/>
        <w:gridCol w:w="4315"/>
        <w:gridCol w:w="266"/>
        <w:gridCol w:w="573"/>
      </w:tblGrid>
      <w:tr w:rsidR="004E4F48" w:rsidRPr="004538B4" w14:paraId="1885786C" w14:textId="77777777" w:rsidTr="001C453F">
        <w:tc>
          <w:tcPr>
            <w:tcW w:w="2176" w:type="dxa"/>
          </w:tcPr>
          <w:p w14:paraId="49987D0C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B4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7713" w:type="dxa"/>
          </w:tcPr>
          <w:p w14:paraId="7A01FE90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B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  <w:tcBorders>
              <w:right w:val="nil"/>
            </w:tcBorders>
          </w:tcPr>
          <w:p w14:paraId="398FC5E9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B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BA84F30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nil"/>
            </w:tcBorders>
          </w:tcPr>
          <w:p w14:paraId="62F2D295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48" w:rsidRPr="004538B4" w14:paraId="249C8DB5" w14:textId="77777777" w:rsidTr="00254C73">
        <w:trPr>
          <w:trHeight w:val="3116"/>
        </w:trPr>
        <w:tc>
          <w:tcPr>
            <w:tcW w:w="2176" w:type="dxa"/>
          </w:tcPr>
          <w:p w14:paraId="536975FD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B4">
              <w:rPr>
                <w:rFonts w:ascii="Times New Roman" w:hAnsi="Times New Roman" w:cs="Times New Roman"/>
                <w:sz w:val="24"/>
                <w:szCs w:val="24"/>
              </w:rPr>
              <w:t>1. Подготовительный</w:t>
            </w:r>
          </w:p>
        </w:tc>
        <w:tc>
          <w:tcPr>
            <w:tcW w:w="7713" w:type="dxa"/>
          </w:tcPr>
          <w:p w14:paraId="2BB434A9" w14:textId="4A2263B7" w:rsidR="004E4F48" w:rsidRDefault="004E4F48" w:rsidP="00254C73">
            <w:pPr>
              <w:pStyle w:val="a4"/>
              <w:spacing w:before="0" w:beforeAutospacing="0" w:after="0" w:afterAutospacing="0"/>
              <w:rPr>
                <w:b/>
              </w:rPr>
            </w:pPr>
            <w:r w:rsidRPr="004E4F48">
              <w:t xml:space="preserve">- Ребята, сегодня мы идем на экскурсию в природу, которая будет проходить на пришкольном участке. </w:t>
            </w:r>
          </w:p>
          <w:p w14:paraId="694C17EA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 xml:space="preserve">- Посмотрите вокруг, какая прекрасная природа нас окружает, так давайте же начнем нашу экскурсию стихотворением Константина </w:t>
            </w:r>
            <w:proofErr w:type="spellStart"/>
            <w:r w:rsidRPr="00254C73">
              <w:rPr>
                <w:color w:val="000000" w:themeColor="text1"/>
              </w:rPr>
              <w:t>Дмитривича</w:t>
            </w:r>
            <w:proofErr w:type="spellEnd"/>
            <w:r w:rsidRPr="00254C73">
              <w:rPr>
                <w:color w:val="000000" w:themeColor="text1"/>
              </w:rPr>
              <w:t xml:space="preserve"> Бальмонта:</w:t>
            </w:r>
          </w:p>
          <w:p w14:paraId="273E5BA7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Поспевает брусника,</w:t>
            </w:r>
          </w:p>
          <w:p w14:paraId="1E4EE1DF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Стали дни холоднее,</w:t>
            </w:r>
          </w:p>
          <w:p w14:paraId="533BF76F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И от птичьего крика</w:t>
            </w:r>
          </w:p>
          <w:p w14:paraId="3E904BD8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В сердце стало грустнее.</w:t>
            </w:r>
          </w:p>
          <w:p w14:paraId="40BA743C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Стаи птиц улетают,</w:t>
            </w:r>
          </w:p>
          <w:p w14:paraId="4C0A08AC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Прочь, за синее море.</w:t>
            </w:r>
          </w:p>
          <w:p w14:paraId="37FB9763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Все деревья блистают</w:t>
            </w:r>
          </w:p>
          <w:p w14:paraId="49EB6FD4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В разноцветном уборе.</w:t>
            </w:r>
          </w:p>
          <w:p w14:paraId="682E0110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Солнце реже смеётся,</w:t>
            </w:r>
          </w:p>
          <w:p w14:paraId="47EBB5FA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Нет в цветах благовонья.</w:t>
            </w:r>
          </w:p>
          <w:p w14:paraId="38B118A1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Скоро осень проснётся</w:t>
            </w:r>
          </w:p>
          <w:p w14:paraId="7D0AA609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И заплачет спросонья.</w:t>
            </w:r>
          </w:p>
          <w:p w14:paraId="1C90A766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lastRenderedPageBreak/>
              <w:t>- Как думаете, о каком времени года это стихотворение? Докажите высказываниями из текста.</w:t>
            </w:r>
          </w:p>
          <w:p w14:paraId="48E7FE6D" w14:textId="77777777" w:rsidR="00254C73" w:rsidRPr="00254C73" w:rsidRDefault="00254C73" w:rsidP="00254C73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Составим план нашей экскурсии:</w:t>
            </w:r>
          </w:p>
          <w:p w14:paraId="07187810" w14:textId="77777777" w:rsidR="00254C73" w:rsidRPr="00254C73" w:rsidRDefault="00254C73" w:rsidP="00254C73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1. наблюдение за признаками погоды;</w:t>
            </w:r>
          </w:p>
          <w:p w14:paraId="50C2B6D5" w14:textId="77777777" w:rsidR="00254C73" w:rsidRPr="00254C73" w:rsidRDefault="00254C73" w:rsidP="00254C73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2. наблюдение за почвенным покровом;</w:t>
            </w:r>
          </w:p>
          <w:p w14:paraId="58ECEBFC" w14:textId="77777777" w:rsidR="00254C73" w:rsidRPr="00254C73" w:rsidRDefault="00254C73" w:rsidP="00254C73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3. наблюдения за явлениями природы;</w:t>
            </w:r>
          </w:p>
          <w:p w14:paraId="1425FDE3" w14:textId="77777777" w:rsidR="00254C73" w:rsidRPr="00254C73" w:rsidRDefault="00254C73" w:rsidP="00254C73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4. наблюдение за растениями;</w:t>
            </w:r>
          </w:p>
          <w:p w14:paraId="1089B10E" w14:textId="77777777" w:rsidR="00254C73" w:rsidRPr="00254C73" w:rsidRDefault="00254C73" w:rsidP="00254C73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5. наблюдения за птицами</w:t>
            </w:r>
          </w:p>
          <w:p w14:paraId="4AB660BB" w14:textId="08D2B8AE" w:rsidR="004E4F48" w:rsidRPr="00254C73" w:rsidRDefault="00254C73" w:rsidP="00254C73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6. наблюдение за человеком</w:t>
            </w:r>
          </w:p>
        </w:tc>
        <w:tc>
          <w:tcPr>
            <w:tcW w:w="4394" w:type="dxa"/>
            <w:tcBorders>
              <w:right w:val="nil"/>
            </w:tcBorders>
          </w:tcPr>
          <w:p w14:paraId="51A9B9ED" w14:textId="77777777" w:rsidR="004E4F48" w:rsidRPr="004538B4" w:rsidRDefault="004E4F48" w:rsidP="00276E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Внимательно слушают учителя.</w:t>
            </w:r>
          </w:p>
          <w:p w14:paraId="774EAAB0" w14:textId="77777777" w:rsidR="004E4F48" w:rsidRPr="004538B4" w:rsidRDefault="004E4F48" w:rsidP="00276E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F709DE" w14:textId="77777777" w:rsidR="004E4F48" w:rsidRPr="004538B4" w:rsidRDefault="004E4F48" w:rsidP="00276E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423ABA" w14:textId="77777777" w:rsidR="004E4F48" w:rsidRPr="004538B4" w:rsidRDefault="004E4F48" w:rsidP="00276E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D3CA6F" w14:textId="77777777" w:rsidR="004E4F48" w:rsidRDefault="004E4F48" w:rsidP="00276EE4">
            <w:pPr>
              <w:pStyle w:val="a4"/>
              <w:spacing w:before="0" w:beforeAutospacing="0" w:after="0" w:afterAutospacing="0"/>
            </w:pPr>
          </w:p>
          <w:p w14:paraId="2FE809E3" w14:textId="4197A6EC" w:rsidR="00254C73" w:rsidRPr="004538B4" w:rsidRDefault="00254C73" w:rsidP="00254C73">
            <w:pPr>
              <w:pStyle w:val="a4"/>
              <w:spacing w:before="0" w:beforeAutospacing="0" w:after="0" w:afterAutospacing="0"/>
            </w:pPr>
          </w:p>
          <w:p w14:paraId="73450C03" w14:textId="77777777" w:rsidR="004E4F48" w:rsidRDefault="004E4F48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4DC60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D6098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677E5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4765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9091C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369F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02E4D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631A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9E462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E2EA0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4837A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E2DD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97882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5BF62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D778C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0A9FE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7B3C4" w14:textId="77777777" w:rsidR="00254C73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D22E4" w14:textId="7AC7088B" w:rsidR="003A4CC2" w:rsidRDefault="003A4CC2" w:rsidP="00254C73">
            <w:pPr>
              <w:pStyle w:val="a4"/>
              <w:spacing w:line="360" w:lineRule="auto"/>
              <w:jc w:val="both"/>
              <w:rPr>
                <w:color w:val="000000" w:themeColor="text1"/>
              </w:rPr>
            </w:pPr>
          </w:p>
          <w:p w14:paraId="409FBF05" w14:textId="77777777" w:rsidR="003A4CC2" w:rsidRDefault="003A4CC2" w:rsidP="00254C73">
            <w:pPr>
              <w:pStyle w:val="a4"/>
              <w:spacing w:line="360" w:lineRule="auto"/>
              <w:jc w:val="both"/>
              <w:rPr>
                <w:color w:val="000000" w:themeColor="text1"/>
              </w:rPr>
            </w:pPr>
          </w:p>
          <w:p w14:paraId="2A9845AA" w14:textId="1ED86619" w:rsidR="00254C73" w:rsidRPr="00254C73" w:rsidRDefault="00254C73" w:rsidP="003A4CC2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Внимательно слушают учителя.</w:t>
            </w:r>
          </w:p>
          <w:p w14:paraId="2EB54DF8" w14:textId="77777777" w:rsidR="00254C73" w:rsidRPr="00254C73" w:rsidRDefault="00254C73" w:rsidP="003A4CC2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(дети отвечают, цитируют автора)</w:t>
            </w:r>
          </w:p>
          <w:p w14:paraId="45374B81" w14:textId="77777777" w:rsidR="00254C73" w:rsidRDefault="00254C73" w:rsidP="00254C73">
            <w:pPr>
              <w:pStyle w:val="a4"/>
              <w:spacing w:line="360" w:lineRule="auto"/>
              <w:jc w:val="both"/>
              <w:rPr>
                <w:color w:val="000000" w:themeColor="text1"/>
              </w:rPr>
            </w:pPr>
          </w:p>
          <w:p w14:paraId="7C7CFA4F" w14:textId="08717E91" w:rsidR="00254C73" w:rsidRDefault="00254C73" w:rsidP="003A4CC2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(Совместно с учителем составляют план урока)</w:t>
            </w:r>
          </w:p>
          <w:p w14:paraId="05113EF2" w14:textId="77777777" w:rsidR="003A4CC2" w:rsidRPr="00254C73" w:rsidRDefault="003A4CC2" w:rsidP="003A4CC2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0C1A0D29" w14:textId="567D27C2" w:rsidR="00254C73" w:rsidRPr="00254C73" w:rsidRDefault="00254C73" w:rsidP="003A4CC2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Одеваются и идут на участок.</w:t>
            </w:r>
          </w:p>
          <w:p w14:paraId="79265D97" w14:textId="725042A8" w:rsidR="00254C73" w:rsidRPr="004538B4" w:rsidRDefault="00254C73" w:rsidP="007C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FE15EF8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nil"/>
            </w:tcBorders>
          </w:tcPr>
          <w:p w14:paraId="14052657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48" w:rsidRPr="004538B4" w14:paraId="7AF1C9F0" w14:textId="77777777" w:rsidTr="001C4139">
        <w:trPr>
          <w:trHeight w:val="2542"/>
        </w:trPr>
        <w:tc>
          <w:tcPr>
            <w:tcW w:w="2176" w:type="dxa"/>
          </w:tcPr>
          <w:p w14:paraId="24F511C7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B4">
              <w:rPr>
                <w:rFonts w:ascii="Times New Roman" w:hAnsi="Times New Roman" w:cs="Times New Roman"/>
                <w:sz w:val="24"/>
                <w:szCs w:val="24"/>
              </w:rPr>
              <w:t>2. Основной этап.</w:t>
            </w:r>
          </w:p>
        </w:tc>
        <w:tc>
          <w:tcPr>
            <w:tcW w:w="7713" w:type="dxa"/>
          </w:tcPr>
          <w:p w14:paraId="6E39A8E4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Вспомните все, что вы знаете о природе и перечислите мне объекты живой природы.</w:t>
            </w:r>
          </w:p>
          <w:p w14:paraId="35112C37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Ребята, вы молодцы, но, кажется, забыли – природа не сделана руками человека, поэтому, давайте вместе перечислим и запишем объекты природы: облака, небо, солнце, животные и растения.</w:t>
            </w:r>
          </w:p>
          <w:p w14:paraId="6ED9F758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Запомните: объекты природы могут быть живыми и неживыми.</w:t>
            </w:r>
          </w:p>
          <w:p w14:paraId="3AF2E21B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Ребята, а теперь давайте поиграем в загадки.</w:t>
            </w:r>
          </w:p>
          <w:p w14:paraId="12D8F875" w14:textId="711DCDBE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Ветерок-пастушок затрубил в свой рожок.</w:t>
            </w:r>
          </w:p>
          <w:p w14:paraId="28C06165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Собрались овечки у небесной речки.</w:t>
            </w:r>
          </w:p>
          <w:p w14:paraId="02889099" w14:textId="77777777" w:rsid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77651EB4" w14:textId="199BA152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Как над речкой, над рекой</w:t>
            </w:r>
          </w:p>
          <w:p w14:paraId="7D57D660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Появился вдруг цветной</w:t>
            </w:r>
          </w:p>
          <w:p w14:paraId="7FF403AE" w14:textId="663BC9FC" w:rsid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Чудо мостик подвесной</w:t>
            </w:r>
          </w:p>
          <w:p w14:paraId="1EC0BA24" w14:textId="77777777" w:rsid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2DC80BCD" w14:textId="72A55A82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6E7972BD" w14:textId="4C8E2DF4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По тёмному небу рассыпан горошек</w:t>
            </w:r>
          </w:p>
          <w:p w14:paraId="4433B080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Цветной карамели из сахарной крошки,</w:t>
            </w:r>
          </w:p>
          <w:p w14:paraId="0E06F173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И только тогда, когда утро настанет,</w:t>
            </w:r>
          </w:p>
          <w:p w14:paraId="3B697F2D" w14:textId="0585C5E2" w:rsid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Вся карамель та внезапно растает.</w:t>
            </w:r>
          </w:p>
          <w:p w14:paraId="78051337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5940B63D" w14:textId="111AB4B1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Ночь спустилась на землю,</w:t>
            </w:r>
          </w:p>
          <w:p w14:paraId="229C3AA6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lastRenderedPageBreak/>
              <w:t>Темноту привела.</w:t>
            </w:r>
          </w:p>
          <w:p w14:paraId="3210096A" w14:textId="77777777" w:rsid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 xml:space="preserve">Светят звёзды на небе, </w:t>
            </w:r>
          </w:p>
          <w:p w14:paraId="5E82A8C7" w14:textId="16756E2A" w:rsid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Да мерцает</w:t>
            </w:r>
          </w:p>
          <w:p w14:paraId="10D8D603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5591B627" w14:textId="6996EFCD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Осень, осень, грустные деньки,</w:t>
            </w:r>
          </w:p>
          <w:p w14:paraId="66EAF8D8" w14:textId="6599FCC7" w:rsid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Льют без перерыва серые ...</w:t>
            </w:r>
          </w:p>
          <w:p w14:paraId="5F83514E" w14:textId="77777777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4803409E" w14:textId="5E7A8CF2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Строитель строит дом.</w:t>
            </w:r>
          </w:p>
          <w:p w14:paraId="7FE60FCF" w14:textId="1A6B1E5D" w:rsidR="00254C73" w:rsidRPr="00254C73" w:rsidRDefault="00254C73" w:rsidP="00254C73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В грозу грохочет ....</w:t>
            </w:r>
          </w:p>
          <w:p w14:paraId="13F8C36C" w14:textId="42CC442F" w:rsid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Ребята, посмотрите вокруг: какая погода сегодня?</w:t>
            </w:r>
          </w:p>
          <w:p w14:paraId="3160A8A6" w14:textId="77777777" w:rsidR="00081999" w:rsidRPr="00254C73" w:rsidRDefault="00081999" w:rsidP="00254C73">
            <w:pPr>
              <w:pStyle w:val="a4"/>
              <w:jc w:val="both"/>
              <w:rPr>
                <w:color w:val="000000" w:themeColor="text1"/>
              </w:rPr>
            </w:pPr>
          </w:p>
          <w:p w14:paraId="496DBEF4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Посмотрите на небо. Какого оно цвета?</w:t>
            </w:r>
          </w:p>
          <w:p w14:paraId="124383BD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Можем ли мы сейчас увидеть на нем солнце?</w:t>
            </w:r>
          </w:p>
          <w:p w14:paraId="4321AF1E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Какой осенний месяц самый холодный?</w:t>
            </w:r>
          </w:p>
          <w:p w14:paraId="7E47FA58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-Самый теплый?</w:t>
            </w:r>
          </w:p>
          <w:p w14:paraId="2A5C0A1D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Почему?</w:t>
            </w:r>
          </w:p>
          <w:p w14:paraId="27FCD606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Есть ли сегодня ветер?</w:t>
            </w:r>
          </w:p>
          <w:p w14:paraId="29AB75B4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 Есть ли сегодня какие-либо осадки?</w:t>
            </w:r>
          </w:p>
          <w:p w14:paraId="31CF45D8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-Что происходит весной с почвой?</w:t>
            </w:r>
          </w:p>
          <w:p w14:paraId="77B745EF" w14:textId="77777777" w:rsidR="00254C73" w:rsidRPr="00254C73" w:rsidRDefault="00254C73" w:rsidP="00254C73">
            <w:pPr>
              <w:pStyle w:val="a4"/>
              <w:jc w:val="both"/>
              <w:rPr>
                <w:color w:val="000000" w:themeColor="text1"/>
              </w:rPr>
            </w:pPr>
            <w:r w:rsidRPr="00254C73">
              <w:rPr>
                <w:color w:val="000000" w:themeColor="text1"/>
              </w:rPr>
              <w:t>-Верно.</w:t>
            </w:r>
          </w:p>
          <w:p w14:paraId="2BCF496D" w14:textId="77777777" w:rsidR="00254C73" w:rsidRDefault="00254C73" w:rsidP="00276EE4">
            <w:pPr>
              <w:pStyle w:val="a4"/>
              <w:spacing w:before="0" w:beforeAutospacing="0" w:after="0" w:afterAutospacing="0"/>
            </w:pPr>
          </w:p>
          <w:p w14:paraId="2D76F3F5" w14:textId="77777777" w:rsidR="00254C73" w:rsidRDefault="00254C73" w:rsidP="00276EE4">
            <w:pPr>
              <w:pStyle w:val="a4"/>
              <w:spacing w:before="0" w:beforeAutospacing="0" w:after="0" w:afterAutospacing="0"/>
            </w:pPr>
          </w:p>
          <w:p w14:paraId="27EFEFED" w14:textId="77777777" w:rsidR="00254C73" w:rsidRDefault="00254C73" w:rsidP="00276EE4">
            <w:pPr>
              <w:pStyle w:val="a4"/>
              <w:spacing w:before="0" w:beforeAutospacing="0" w:after="0" w:afterAutospacing="0"/>
            </w:pPr>
          </w:p>
          <w:p w14:paraId="792F9B50" w14:textId="77777777" w:rsidR="00254C73" w:rsidRDefault="00254C73" w:rsidP="00276EE4">
            <w:pPr>
              <w:pStyle w:val="a4"/>
              <w:spacing w:before="0" w:beforeAutospacing="0" w:after="0" w:afterAutospacing="0"/>
            </w:pPr>
          </w:p>
          <w:p w14:paraId="19B3BC96" w14:textId="77777777" w:rsidR="00254C73" w:rsidRDefault="00254C73" w:rsidP="00276EE4">
            <w:pPr>
              <w:pStyle w:val="a4"/>
              <w:spacing w:before="0" w:beforeAutospacing="0" w:after="0" w:afterAutospacing="0"/>
            </w:pPr>
          </w:p>
          <w:p w14:paraId="57D35FC0" w14:textId="77777777" w:rsidR="00254C73" w:rsidRDefault="00254C73" w:rsidP="00276EE4">
            <w:pPr>
              <w:pStyle w:val="a4"/>
              <w:spacing w:before="0" w:beforeAutospacing="0" w:after="0" w:afterAutospacing="0"/>
            </w:pPr>
          </w:p>
          <w:p w14:paraId="0B8A1A4C" w14:textId="77777777" w:rsidR="00254C73" w:rsidRDefault="00254C73" w:rsidP="00276EE4">
            <w:pPr>
              <w:pStyle w:val="a4"/>
              <w:spacing w:before="0" w:beforeAutospacing="0" w:after="0" w:afterAutospacing="0"/>
            </w:pPr>
          </w:p>
          <w:p w14:paraId="2C701F4A" w14:textId="77777777" w:rsidR="00B52AA1" w:rsidRDefault="00B52AA1" w:rsidP="00276EE4">
            <w:pPr>
              <w:pStyle w:val="a4"/>
              <w:spacing w:before="0" w:beforeAutospacing="0" w:after="0" w:afterAutospacing="0"/>
            </w:pPr>
          </w:p>
          <w:p w14:paraId="646D1A2B" w14:textId="735462D1" w:rsidR="004E4F48" w:rsidRDefault="004E4F48" w:rsidP="00276EE4">
            <w:pPr>
              <w:pStyle w:val="a4"/>
              <w:spacing w:before="0" w:beforeAutospacing="0" w:after="0" w:afterAutospacing="0"/>
            </w:pPr>
            <w:r>
              <w:t xml:space="preserve">-Что происходит </w:t>
            </w:r>
            <w:r w:rsidR="003A4CC2">
              <w:t>осенью</w:t>
            </w:r>
            <w:r>
              <w:t xml:space="preserve"> с почвой? </w:t>
            </w:r>
          </w:p>
          <w:p w14:paraId="4891DDFB" w14:textId="77777777" w:rsidR="001C453F" w:rsidRDefault="00B52AA1" w:rsidP="00276EE4">
            <w:pPr>
              <w:pStyle w:val="a4"/>
              <w:spacing w:before="0" w:beforeAutospacing="0" w:after="0" w:afterAutospacing="0"/>
            </w:pPr>
            <w:r>
              <w:t>-Ве</w:t>
            </w:r>
            <w:r w:rsidR="001C453F">
              <w:t>рно.</w:t>
            </w:r>
          </w:p>
          <w:p w14:paraId="12683327" w14:textId="29BA809C" w:rsidR="003A4CC2" w:rsidRDefault="003A4CC2" w:rsidP="00B44805">
            <w:pPr>
              <w:pStyle w:val="a4"/>
              <w:spacing w:before="0" w:beforeAutospacing="0" w:after="0" w:afterAutospacing="0"/>
              <w:jc w:val="both"/>
            </w:pPr>
            <w:r w:rsidRPr="003A4CC2">
              <w:rPr>
                <w:color w:val="333333"/>
                <w:shd w:val="clear" w:color="auto" w:fill="FFFFFF"/>
              </w:rPr>
              <w:t>Приход осени сопровождается сменой окраски листьев. Почему это происходит? В листе содержится красящее вещество зеленого, красного и желтого цвета. Летом, когда много солнечного света зеленое вещество заглушает все остальные оттенки. Осенью дни становится короче, и растения получают мало света, зеленое вещество не успевает восстановиться, листья начинают окрашиваться по-разному. Красный, оранжевый, желтый цвета у рябины, клена, осины. Желтеют липы, березы, каштаны. Желто-коричневая листва – у дуба. Вся земля покрывается разноцветным ковром.</w:t>
            </w:r>
            <w:r>
              <w:rPr>
                <w:color w:val="333333"/>
                <w:shd w:val="clear" w:color="auto" w:fill="FFFFFF"/>
              </w:rPr>
              <w:t xml:space="preserve"> Но не все растения меняют окрас, например, сирень остается зеленой до первого снега.</w:t>
            </w:r>
            <w:r w:rsidRPr="003A4CC2">
              <w:rPr>
                <w:color w:val="333333"/>
                <w:shd w:val="clear" w:color="auto" w:fill="FFFFFF"/>
              </w:rPr>
              <w:t> </w:t>
            </w:r>
          </w:p>
          <w:p w14:paraId="21DDFFE3" w14:textId="77777777" w:rsidR="003A4CC2" w:rsidRDefault="003A4CC2" w:rsidP="00276EE4">
            <w:pPr>
              <w:pStyle w:val="a4"/>
              <w:spacing w:before="0" w:beforeAutospacing="0" w:after="0" w:afterAutospacing="0"/>
            </w:pPr>
          </w:p>
          <w:p w14:paraId="058BF113" w14:textId="77777777" w:rsidR="004E4F48" w:rsidRDefault="004E4F48" w:rsidP="00276EE4">
            <w:pPr>
              <w:pStyle w:val="a4"/>
              <w:spacing w:before="0" w:beforeAutospacing="0" w:after="0" w:afterAutospacing="0"/>
            </w:pPr>
            <w:r>
              <w:t xml:space="preserve">- Ребята, какой вывод мы можем сделать, наблюдая за изменениями в неживой природе? </w:t>
            </w:r>
          </w:p>
          <w:p w14:paraId="64AC16E7" w14:textId="77777777" w:rsidR="004E4F48" w:rsidRDefault="004E4F48" w:rsidP="00276EE4">
            <w:pPr>
              <w:pStyle w:val="a4"/>
              <w:spacing w:before="0" w:beforeAutospacing="0" w:after="0" w:afterAutospacing="0"/>
            </w:pPr>
          </w:p>
          <w:p w14:paraId="4AA37B0E" w14:textId="54F31707" w:rsidR="002C7BC3" w:rsidRDefault="004E4F48" w:rsidP="0012405C">
            <w:pPr>
              <w:pStyle w:val="a4"/>
              <w:spacing w:before="0" w:beforeAutospacing="0" w:after="0" w:afterAutospacing="0"/>
            </w:pPr>
            <w:r w:rsidRPr="004538B4">
              <w:t>- Давайте остановимся и п</w:t>
            </w:r>
            <w:r w:rsidR="003A4CC2">
              <w:t>осмотрим на это красивое дерево.</w:t>
            </w:r>
            <w:r w:rsidRPr="004538B4">
              <w:t xml:space="preserve"> </w:t>
            </w:r>
            <w:r w:rsidR="003A4CC2">
              <w:t>Кто знает, как оно называется?</w:t>
            </w:r>
          </w:p>
          <w:p w14:paraId="3B66B3BB" w14:textId="2E2C41A7" w:rsidR="002C7BC3" w:rsidRDefault="002C7BC3" w:rsidP="0012405C">
            <w:pPr>
              <w:pStyle w:val="a4"/>
              <w:spacing w:before="0" w:beforeAutospacing="0" w:after="0" w:afterAutospacing="0"/>
            </w:pPr>
          </w:p>
          <w:p w14:paraId="11DC23E8" w14:textId="72E4B6D6" w:rsidR="00B44805" w:rsidRDefault="003A4CC2" w:rsidP="00B44805">
            <w:pPr>
              <w:pStyle w:val="a4"/>
              <w:spacing w:before="0" w:beforeAutospacing="0" w:after="0" w:afterAutospacing="0"/>
              <w:jc w:val="both"/>
            </w:pPr>
            <w:r>
              <w:t xml:space="preserve">- Верно. Лиственница – хвойное дерево. Лиственница уже пожелтела и скоро сбросит </w:t>
            </w:r>
            <w:r w:rsidR="00B44805">
              <w:t>свою листву. А вот ели и сосны стоят зеленые, им мороз не страшен, потому что каждая их хвоинка</w:t>
            </w:r>
            <w:r w:rsidR="002C7BC3">
              <w:t xml:space="preserve"> </w:t>
            </w:r>
            <w:r w:rsidR="00B44805">
              <w:t>покрыта восковым налетом. Листочки очень узкие и маленькие, за счет своего размера и конструкции влага в них испаряется медленно. Поэтому, хвойным деревьям зима не страшна.</w:t>
            </w:r>
          </w:p>
          <w:p w14:paraId="2EC3A588" w14:textId="77777777" w:rsidR="00B44805" w:rsidRDefault="00B44805" w:rsidP="00276EE4">
            <w:pPr>
              <w:pStyle w:val="a4"/>
              <w:spacing w:before="0" w:beforeAutospacing="0" w:after="0" w:afterAutospacing="0"/>
            </w:pPr>
          </w:p>
          <w:p w14:paraId="66D5361A" w14:textId="77777777" w:rsidR="004E4F48" w:rsidRPr="004538B4" w:rsidRDefault="004E4F48" w:rsidP="00276EE4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4538B4">
              <w:rPr>
                <w:b/>
                <w:bCs/>
              </w:rPr>
              <w:t>Работа в группах по карточкам.</w:t>
            </w:r>
          </w:p>
          <w:p w14:paraId="1C896C92" w14:textId="520DC481" w:rsidR="004E4F48" w:rsidRPr="00C642B0" w:rsidRDefault="004E4F48" w:rsidP="00E9532C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4538B4">
              <w:rPr>
                <w:bCs/>
              </w:rPr>
              <w:t xml:space="preserve">- </w:t>
            </w:r>
            <w:r>
              <w:t xml:space="preserve">Мы с вами уже разделились на группы в классе. </w:t>
            </w:r>
            <w:r w:rsidR="00E9532C">
              <w:t>Каждая группа должна придумать оригинальную поделку, сделать ее из природных материалов), найденных на улице и того, что я вам даю сейчас (плотный картон, ножницы, веревка</w:t>
            </w:r>
            <w:r w:rsidR="00442A48">
              <w:t>)</w:t>
            </w:r>
            <w:r w:rsidR="00E9532C">
              <w:t>. Далее вы увидите указание в карточке под номером 1.</w:t>
            </w:r>
          </w:p>
          <w:p w14:paraId="5F16F0CF" w14:textId="77777777" w:rsidR="004E4F48" w:rsidRDefault="004E4F48" w:rsidP="00276EE4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</w:p>
          <w:p w14:paraId="0E2111E4" w14:textId="77777777" w:rsidR="004E4F48" w:rsidRPr="004538B4" w:rsidRDefault="004E4F48" w:rsidP="00276EE4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4538B4">
              <w:rPr>
                <w:b/>
                <w:bCs/>
              </w:rPr>
              <w:t xml:space="preserve">- </w:t>
            </w:r>
            <w:r w:rsidRPr="004538B4">
              <w:rPr>
                <w:bCs/>
              </w:rPr>
              <w:t>Теперь мы с вами поможем растениям и соберем мусор вокруг.</w:t>
            </w:r>
          </w:p>
          <w:p w14:paraId="25B7FF64" w14:textId="77777777" w:rsidR="004E4F48" w:rsidRDefault="004E4F48" w:rsidP="00276EE4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</w:p>
          <w:p w14:paraId="4300E101" w14:textId="77777777" w:rsidR="00E9532C" w:rsidRDefault="00E9532C" w:rsidP="001C4139">
            <w:pPr>
              <w:pStyle w:val="a4"/>
              <w:spacing w:before="0" w:beforeAutospacing="0" w:after="0" w:afterAutospacing="0"/>
            </w:pPr>
          </w:p>
          <w:p w14:paraId="4B97DDD3" w14:textId="77777777" w:rsidR="00C81655" w:rsidRDefault="00C81655" w:rsidP="001C4139">
            <w:pPr>
              <w:pStyle w:val="a4"/>
              <w:spacing w:before="0" w:beforeAutospacing="0" w:after="0" w:afterAutospacing="0"/>
              <w:rPr>
                <w:b/>
              </w:rPr>
            </w:pPr>
            <w:r w:rsidRPr="00C81655">
              <w:rPr>
                <w:b/>
              </w:rPr>
              <w:t xml:space="preserve">Игра </w:t>
            </w:r>
            <w:r>
              <w:rPr>
                <w:b/>
              </w:rPr>
              <w:t xml:space="preserve">по теме </w:t>
            </w:r>
            <w:r w:rsidRPr="00C81655">
              <w:rPr>
                <w:b/>
              </w:rPr>
              <w:t>(разработать</w:t>
            </w:r>
            <w:r>
              <w:rPr>
                <w:b/>
              </w:rPr>
              <w:t xml:space="preserve"> и описать</w:t>
            </w:r>
            <w:r w:rsidRPr="00C81655">
              <w:rPr>
                <w:b/>
              </w:rPr>
              <w:t>)</w:t>
            </w:r>
          </w:p>
          <w:p w14:paraId="1C25BA27" w14:textId="3A9E05DD" w:rsidR="00C81655" w:rsidRPr="00442A48" w:rsidRDefault="00442A48" w:rsidP="001C4139">
            <w:pPr>
              <w:pStyle w:val="a4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Группы детей распределяют между собой обязанности в игре (кто-то собирает природные материалы, кто-то записывает ответы всей группы в карточку, кто-то придумывает и обговаривает со всеми историю создания поделки, кто-то соединяет все элементы в единое целое), и приступают к вышесказанному.</w:t>
            </w:r>
          </w:p>
          <w:p w14:paraId="21983FDB" w14:textId="063601D2" w:rsidR="00C81655" w:rsidRDefault="00C81655" w:rsidP="001C4139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Практическое дело (описать)</w:t>
            </w:r>
          </w:p>
          <w:p w14:paraId="6E631D1E" w14:textId="15BCFE29" w:rsidR="00442A48" w:rsidRPr="00442A48" w:rsidRDefault="00442A48" w:rsidP="001C4139">
            <w:pPr>
              <w:pStyle w:val="a4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Далее, после завершения коллективной игры, младшим школьникам предлагается ответить на вопросы в карточках. (см. ниже</w:t>
            </w:r>
            <w:r w:rsidR="0042664D">
              <w:rPr>
                <w:bCs/>
              </w:rPr>
              <w:t xml:space="preserve"> карточки 2-5</w:t>
            </w:r>
            <w:r>
              <w:rPr>
                <w:bCs/>
              </w:rPr>
              <w:t>)</w:t>
            </w:r>
          </w:p>
        </w:tc>
        <w:tc>
          <w:tcPr>
            <w:tcW w:w="4394" w:type="dxa"/>
            <w:tcBorders>
              <w:right w:val="nil"/>
            </w:tcBorders>
          </w:tcPr>
          <w:p w14:paraId="4FE79560" w14:textId="621150A6" w:rsidR="00B52AA1" w:rsidRDefault="00B52AA1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FCEAD" w14:textId="09B8A741" w:rsidR="00254C73" w:rsidRDefault="00254C73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52B61" w14:textId="578DD5A5" w:rsidR="00254C73" w:rsidRDefault="00254C73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9F7A0" w14:textId="6BADA969" w:rsidR="00254C73" w:rsidRDefault="00254C73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91DC1" w14:textId="10072B4A" w:rsidR="00254C73" w:rsidRDefault="00254C73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475DF" w14:textId="71FAD8DC" w:rsidR="00254C73" w:rsidRDefault="00254C73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E7512" w14:textId="25BE04D7" w:rsidR="00254C73" w:rsidRDefault="00254C73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C62A8" w14:textId="0CF18380" w:rsidR="00254C73" w:rsidRDefault="00254C73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FF23D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B5778" w14:textId="77777777" w:rsidR="004E4F48" w:rsidRDefault="004E4F48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D8BC3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EA88C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Облака</w:t>
            </w:r>
          </w:p>
          <w:p w14:paraId="029BB750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8D002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D2B91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Радуга</w:t>
            </w:r>
          </w:p>
          <w:p w14:paraId="496BE8A5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EF09B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87A30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1506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B1401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Роса</w:t>
            </w:r>
          </w:p>
          <w:p w14:paraId="5A54B7AB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B247C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1E1B7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EE5C9" w14:textId="1A8F9DFE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Луна</w:t>
            </w:r>
          </w:p>
          <w:p w14:paraId="59031012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9DCC0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7F398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86084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DD7FF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Дожди</w:t>
            </w:r>
          </w:p>
          <w:p w14:paraId="50C32D4D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26D81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A8A32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Гром</w:t>
            </w:r>
          </w:p>
          <w:p w14:paraId="660B686A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88E1A" w14:textId="77777777" w:rsidR="00254C73" w:rsidRDefault="00254C7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A3BA5" w14:textId="3FE7F73A" w:rsidR="00081999" w:rsidRDefault="00254C73" w:rsidP="00081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7">
              <w:t>-</w:t>
            </w: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Небо голубого цвета, на нем есть белые, пушистые облака.</w:t>
            </w:r>
          </w:p>
          <w:p w14:paraId="41044011" w14:textId="7BAB3155" w:rsidR="00081999" w:rsidRDefault="00081999" w:rsidP="00081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08223" w14:textId="77777777" w:rsidR="00081999" w:rsidRPr="00254C73" w:rsidRDefault="00081999" w:rsidP="00081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B153A" w14:textId="4FDD6715" w:rsidR="00254C73" w:rsidRDefault="00254C73" w:rsidP="00081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- На небе нет солнца.</w:t>
            </w:r>
          </w:p>
          <w:p w14:paraId="7BC87FE5" w14:textId="77777777" w:rsidR="00081999" w:rsidRPr="00254C73" w:rsidRDefault="00081999" w:rsidP="00081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D09D2" w14:textId="646EA9EF" w:rsidR="00081999" w:rsidRPr="00254C73" w:rsidRDefault="00254C73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- Ноябрь.</w:t>
            </w:r>
          </w:p>
          <w:p w14:paraId="6E3283AA" w14:textId="77777777" w:rsidR="00254C73" w:rsidRPr="00254C73" w:rsidRDefault="00254C73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- Сентябрь.</w:t>
            </w:r>
          </w:p>
          <w:p w14:paraId="63B4870C" w14:textId="77777777" w:rsidR="00081999" w:rsidRDefault="00081999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1FDEE" w14:textId="31AD62D0" w:rsidR="00254C73" w:rsidRDefault="00254C73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(высказывают свои предположения)</w:t>
            </w:r>
          </w:p>
          <w:p w14:paraId="3057C1AA" w14:textId="77777777" w:rsidR="00081999" w:rsidRPr="00254C73" w:rsidRDefault="00081999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75FF7" w14:textId="1FADCE1F" w:rsidR="00254C73" w:rsidRDefault="00254C73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-Сегодня ветра нет.</w:t>
            </w:r>
          </w:p>
          <w:p w14:paraId="69C95147" w14:textId="77777777" w:rsidR="00081999" w:rsidRPr="00254C73" w:rsidRDefault="00081999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94BAB" w14:textId="6B3FFEB6" w:rsidR="00254C73" w:rsidRDefault="00254C73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-Осадков нет</w:t>
            </w:r>
          </w:p>
          <w:p w14:paraId="111B77DE" w14:textId="77777777" w:rsidR="00081999" w:rsidRPr="00254C73" w:rsidRDefault="00081999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896CB" w14:textId="3F0CBAE0" w:rsidR="00254C73" w:rsidRDefault="00254C73" w:rsidP="00124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C73">
              <w:rPr>
                <w:rFonts w:ascii="Times New Roman" w:hAnsi="Times New Roman" w:cs="Times New Roman"/>
                <w:sz w:val="24"/>
                <w:szCs w:val="24"/>
              </w:rPr>
              <w:t>- Весной почва оттаивает. В ней накапливается много влаги от таящего снега, постепенно почва на поверхности подсыхает, а в глубине остается влажной.</w:t>
            </w:r>
          </w:p>
          <w:p w14:paraId="6669EAC8" w14:textId="0860D878" w:rsidR="0012405C" w:rsidRDefault="0012405C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D36F5" w14:textId="411213CB" w:rsidR="0012405C" w:rsidRDefault="0012405C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E34D3" w14:textId="77777777" w:rsidR="0012405C" w:rsidRPr="00254C73" w:rsidRDefault="0012405C" w:rsidP="00254C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FEFD" w14:textId="77777777" w:rsidR="002C7BC3" w:rsidRDefault="002C7BC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8CC57" w14:textId="77777777" w:rsidR="002C7BC3" w:rsidRDefault="002C7BC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(высказывают свое мнение)</w:t>
            </w:r>
          </w:p>
          <w:p w14:paraId="38045B5D" w14:textId="77777777" w:rsidR="002C7BC3" w:rsidRDefault="002C7BC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763E0" w14:textId="545C0BC9" w:rsidR="002C7BC3" w:rsidRDefault="002C7BC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CF3A9" w14:textId="113B4705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(внимательно слушают учителя)</w:t>
            </w:r>
          </w:p>
          <w:p w14:paraId="5C6D6ABB" w14:textId="6CA4678A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510A4" w14:textId="7AFC58FD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ED407" w14:textId="0E48DC99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39B12" w14:textId="68A0D1EF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2BA34" w14:textId="09CE4AD0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8D305" w14:textId="35644F44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1C57C" w14:textId="4A420176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3B407" w14:textId="262E3029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508A" w14:textId="21F0967A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97FB8" w14:textId="5DF304A6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(высказывают свое мнение)</w:t>
            </w:r>
          </w:p>
          <w:p w14:paraId="22DF7769" w14:textId="71F4BC9A" w:rsidR="003A4CC2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AD509" w14:textId="2ED1EB4C" w:rsidR="002C7BC3" w:rsidRDefault="002C7BC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EF244" w14:textId="21289D6E" w:rsidR="002C7BC3" w:rsidRDefault="003A4CC2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Лиственница</w:t>
            </w:r>
          </w:p>
          <w:p w14:paraId="03ACBB0C" w14:textId="4F0643B9" w:rsidR="002C7BC3" w:rsidRPr="004538B4" w:rsidRDefault="002C7BC3" w:rsidP="001C4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4906745" w14:textId="77777777" w:rsidR="004E4F48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nil"/>
            </w:tcBorders>
          </w:tcPr>
          <w:p w14:paraId="02D6867B" w14:textId="77777777" w:rsidR="004E4F48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48" w:rsidRPr="004538B4" w14:paraId="55062D54" w14:textId="77777777" w:rsidTr="001C453F">
        <w:tc>
          <w:tcPr>
            <w:tcW w:w="2176" w:type="dxa"/>
          </w:tcPr>
          <w:p w14:paraId="28DCF14E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4538B4">
              <w:rPr>
                <w:rFonts w:ascii="Times New Roman" w:hAnsi="Times New Roman" w:cs="Times New Roman"/>
                <w:sz w:val="24"/>
                <w:szCs w:val="24"/>
              </w:rPr>
              <w:t>Послеэкскурсионный</w:t>
            </w:r>
            <w:proofErr w:type="spellEnd"/>
            <w:r w:rsidRPr="004538B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7713" w:type="dxa"/>
          </w:tcPr>
          <w:p w14:paraId="3F220425" w14:textId="77777777" w:rsidR="00C81655" w:rsidRPr="004C4B97" w:rsidRDefault="00C81655" w:rsidP="00C81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B97">
              <w:rPr>
                <w:rFonts w:ascii="Times New Roman" w:hAnsi="Times New Roman" w:cs="Times New Roman"/>
                <w:sz w:val="24"/>
                <w:szCs w:val="24"/>
              </w:rPr>
              <w:t>Возвращение в класс. Обобщение результатов.</w:t>
            </w:r>
          </w:p>
          <w:p w14:paraId="1705CBDF" w14:textId="77777777" w:rsidR="001C453F" w:rsidRPr="004C4B97" w:rsidRDefault="001C453F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E7FA" w14:textId="77777777" w:rsidR="001C4139" w:rsidRPr="004C4B97" w:rsidRDefault="001C4139" w:rsidP="001C4139">
            <w:pPr>
              <w:pStyle w:val="a4"/>
              <w:spacing w:before="0" w:beforeAutospacing="0" w:after="0" w:afterAutospacing="0"/>
            </w:pPr>
            <w:r w:rsidRPr="004C4B97">
              <w:t>Что мы узнали на экскурсии. За чем наблюдали?</w:t>
            </w:r>
          </w:p>
          <w:p w14:paraId="245243FA" w14:textId="77777777" w:rsidR="001C4139" w:rsidRPr="004C4B97" w:rsidRDefault="001C4139" w:rsidP="001C41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C4B97">
              <w:rPr>
                <w:color w:val="000000"/>
              </w:rPr>
              <w:t>Выскажитесь по схеме:</w:t>
            </w:r>
          </w:p>
          <w:p w14:paraId="0306A5B7" w14:textId="77777777" w:rsidR="001C4139" w:rsidRPr="004C4B97" w:rsidRDefault="001C4139" w:rsidP="001C41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C4B97">
              <w:rPr>
                <w:color w:val="000000"/>
              </w:rPr>
              <w:t xml:space="preserve"> -</w:t>
            </w:r>
            <w:proofErr w:type="gramStart"/>
            <w:r w:rsidRPr="004C4B97">
              <w:rPr>
                <w:color w:val="000000"/>
              </w:rPr>
              <w:t>Я  узнал</w:t>
            </w:r>
            <w:proofErr w:type="gramEnd"/>
            <w:r w:rsidRPr="004C4B97">
              <w:rPr>
                <w:color w:val="000000"/>
              </w:rPr>
              <w:br/>
              <w:t>- Я научился</w:t>
            </w:r>
            <w:r w:rsidRPr="004C4B97">
              <w:rPr>
                <w:color w:val="000000"/>
              </w:rPr>
              <w:br/>
              <w:t>- Я удивился</w:t>
            </w:r>
            <w:r w:rsidRPr="004C4B97">
              <w:rPr>
                <w:color w:val="000000"/>
              </w:rPr>
              <w:br/>
            </w:r>
          </w:p>
          <w:p w14:paraId="3110136E" w14:textId="77777777" w:rsidR="001C4139" w:rsidRPr="004C4B97" w:rsidRDefault="001C4139" w:rsidP="001C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B97">
              <w:rPr>
                <w:rFonts w:ascii="Times New Roman" w:hAnsi="Times New Roman" w:cs="Times New Roman"/>
                <w:sz w:val="24"/>
                <w:szCs w:val="24"/>
              </w:rPr>
              <w:t>Каждая группа представляет результат своей работы.</w:t>
            </w:r>
          </w:p>
          <w:p w14:paraId="50C63469" w14:textId="77777777" w:rsidR="001C4139" w:rsidRPr="004C4B97" w:rsidRDefault="001C4139" w:rsidP="001C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B97">
              <w:rPr>
                <w:rFonts w:ascii="Times New Roman" w:hAnsi="Times New Roman" w:cs="Times New Roman"/>
                <w:sz w:val="24"/>
                <w:szCs w:val="24"/>
              </w:rPr>
              <w:t xml:space="preserve">- Какие мы можем сделать выводы об весенних изменениях в природе? </w:t>
            </w:r>
          </w:p>
          <w:p w14:paraId="5ED57BA1" w14:textId="77777777" w:rsidR="001C4139" w:rsidRPr="004C4B97" w:rsidRDefault="001C4139" w:rsidP="001C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B97">
              <w:rPr>
                <w:rFonts w:ascii="Times New Roman" w:hAnsi="Times New Roman" w:cs="Times New Roman"/>
                <w:sz w:val="24"/>
                <w:szCs w:val="24"/>
              </w:rPr>
              <w:t>- Чему мы сегодня учились?</w:t>
            </w:r>
          </w:p>
          <w:p w14:paraId="3EF4C760" w14:textId="77777777" w:rsidR="001C4139" w:rsidRPr="004C4B97" w:rsidRDefault="001C4139" w:rsidP="001C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17954" w14:textId="77777777" w:rsidR="001C4139" w:rsidRPr="004C4B97" w:rsidRDefault="001C4139" w:rsidP="001C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861FC" w14:textId="77777777" w:rsidR="001C4139" w:rsidRPr="004C4B97" w:rsidRDefault="001C4139" w:rsidP="001C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B97">
              <w:rPr>
                <w:rFonts w:ascii="Times New Roman" w:hAnsi="Times New Roman" w:cs="Times New Roman"/>
                <w:sz w:val="24"/>
                <w:szCs w:val="24"/>
              </w:rPr>
              <w:t>- Кто доволен своей работой?</w:t>
            </w:r>
          </w:p>
          <w:p w14:paraId="257D3541" w14:textId="629F123A" w:rsidR="004E4F48" w:rsidRPr="004C4B97" w:rsidRDefault="001C4139" w:rsidP="004C4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97">
              <w:rPr>
                <w:rFonts w:ascii="Times New Roman" w:hAnsi="Times New Roman" w:cs="Times New Roman"/>
                <w:sz w:val="24"/>
                <w:szCs w:val="24"/>
              </w:rPr>
              <w:t>- Кто не доволен? Почему?</w:t>
            </w:r>
          </w:p>
        </w:tc>
        <w:tc>
          <w:tcPr>
            <w:tcW w:w="4394" w:type="dxa"/>
            <w:tcBorders>
              <w:right w:val="nil"/>
            </w:tcBorders>
          </w:tcPr>
          <w:p w14:paraId="4F70CF63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5D0DB76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nil"/>
            </w:tcBorders>
          </w:tcPr>
          <w:p w14:paraId="2880172F" w14:textId="77777777" w:rsidR="004E4F48" w:rsidRPr="004538B4" w:rsidRDefault="004E4F48" w:rsidP="002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05E5C0" w14:textId="77777777" w:rsidR="005F4FFF" w:rsidRDefault="005F4FFF" w:rsidP="007C56B7">
      <w:pPr>
        <w:spacing w:after="0" w:line="240" w:lineRule="auto"/>
        <w:rPr>
          <w:rFonts w:ascii="Times New Roman" w:hAnsi="Times New Roman" w:cs="Times New Roman"/>
        </w:rPr>
      </w:pPr>
    </w:p>
    <w:p w14:paraId="35642F46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FFE8ED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8E99CA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984AB92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CDA4FE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1C55F06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4EF07C5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504206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9494B8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F1ACC1D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D68EBE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40A1F13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C634C5" w14:textId="77777777" w:rsidR="0042664D" w:rsidRDefault="0042664D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4BE8B8" w14:textId="1356CB69" w:rsidR="008B530C" w:rsidRPr="001C4139" w:rsidRDefault="00442A48" w:rsidP="00442A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4139">
        <w:rPr>
          <w:rFonts w:ascii="Times New Roman" w:hAnsi="Times New Roman" w:cs="Times New Roman"/>
          <w:b/>
        </w:rPr>
        <w:t>КАРТОЧ</w:t>
      </w:r>
      <w:r>
        <w:rPr>
          <w:rFonts w:ascii="Times New Roman" w:hAnsi="Times New Roman" w:cs="Times New Roman"/>
          <w:b/>
        </w:rPr>
        <w:t>КИ</w:t>
      </w:r>
      <w:r w:rsidRPr="001C4139">
        <w:rPr>
          <w:rFonts w:ascii="Times New Roman" w:hAnsi="Times New Roman" w:cs="Times New Roman"/>
          <w:b/>
        </w:rPr>
        <w:t xml:space="preserve"> - ЗАДАН</w:t>
      </w:r>
      <w:r>
        <w:rPr>
          <w:rFonts w:ascii="Times New Roman" w:hAnsi="Times New Roman" w:cs="Times New Roman"/>
          <w:b/>
        </w:rPr>
        <w:t>ИЯ</w:t>
      </w:r>
    </w:p>
    <w:p w14:paraId="552B98E2" w14:textId="77777777" w:rsidR="008B530C" w:rsidRDefault="008B530C" w:rsidP="008B53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94FF3B" w14:textId="77777777" w:rsidR="008B530C" w:rsidRDefault="008B530C" w:rsidP="007C56B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495" w:type="dxa"/>
        <w:tblLook w:val="04A0" w:firstRow="1" w:lastRow="0" w:firstColumn="1" w:lastColumn="0" w:noHBand="0" w:noVBand="1"/>
      </w:tblPr>
      <w:tblGrid>
        <w:gridCol w:w="10495"/>
      </w:tblGrid>
      <w:tr w:rsidR="005F4FFF" w:rsidRPr="00FC4C01" w14:paraId="7DD53FCA" w14:textId="77777777" w:rsidTr="00D10101">
        <w:trPr>
          <w:trHeight w:val="190"/>
        </w:trPr>
        <w:tc>
          <w:tcPr>
            <w:tcW w:w="10495" w:type="dxa"/>
          </w:tcPr>
          <w:p w14:paraId="631027D7" w14:textId="77777777" w:rsidR="005F4FFF" w:rsidRPr="00FC4C01" w:rsidRDefault="005F4FFF" w:rsidP="00D10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01">
              <w:rPr>
                <w:rFonts w:ascii="Times New Roman" w:hAnsi="Times New Roman" w:cs="Times New Roman"/>
                <w:sz w:val="28"/>
                <w:szCs w:val="28"/>
              </w:rPr>
              <w:t>Карточка №1</w:t>
            </w:r>
          </w:p>
        </w:tc>
      </w:tr>
      <w:tr w:rsidR="005F4FFF" w:rsidRPr="00FC4C01" w14:paraId="2141C8BB" w14:textId="77777777" w:rsidTr="00D10101">
        <w:trPr>
          <w:trHeight w:val="190"/>
        </w:trPr>
        <w:tc>
          <w:tcPr>
            <w:tcW w:w="10495" w:type="dxa"/>
          </w:tcPr>
          <w:p w14:paraId="78FD1CAB" w14:textId="69C8E0CC" w:rsidR="005F4FFF" w:rsidRPr="0042664D" w:rsidRDefault="00E9532C" w:rsidP="00D101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поделки:</w:t>
            </w:r>
          </w:p>
        </w:tc>
      </w:tr>
      <w:tr w:rsidR="005F4FFF" w:rsidRPr="00FC4C01" w14:paraId="3CBE317D" w14:textId="77777777" w:rsidTr="00D10101">
        <w:trPr>
          <w:trHeight w:val="785"/>
        </w:trPr>
        <w:tc>
          <w:tcPr>
            <w:tcW w:w="10495" w:type="dxa"/>
          </w:tcPr>
          <w:p w14:paraId="014B31B2" w14:textId="4F81E395" w:rsidR="005F4FFF" w:rsidRPr="0042664D" w:rsidRDefault="00E9532C" w:rsidP="00E9532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Участники:</w:t>
            </w:r>
          </w:p>
        </w:tc>
      </w:tr>
      <w:tr w:rsidR="005F4FFF" w:rsidRPr="00FC4C01" w14:paraId="05A5C021" w14:textId="77777777" w:rsidTr="00D10101">
        <w:trPr>
          <w:trHeight w:val="573"/>
        </w:trPr>
        <w:tc>
          <w:tcPr>
            <w:tcW w:w="10495" w:type="dxa"/>
          </w:tcPr>
          <w:p w14:paraId="686CE373" w14:textId="77777777" w:rsidR="005F4FFF" w:rsidRPr="0042664D" w:rsidRDefault="00E9532C" w:rsidP="00E9532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Напишите все предметы, которые вы использовали для изготовления поделки:</w:t>
            </w:r>
          </w:p>
          <w:p w14:paraId="751050C6" w14:textId="77777777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E5DEEB" w14:textId="0E307BF6" w:rsidR="00E9532C" w:rsidRPr="00E9532C" w:rsidRDefault="00E9532C" w:rsidP="00E95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FFF" w:rsidRPr="00FC4C01" w14:paraId="7B8747C8" w14:textId="77777777" w:rsidTr="00D10101">
        <w:trPr>
          <w:trHeight w:val="392"/>
        </w:trPr>
        <w:tc>
          <w:tcPr>
            <w:tcW w:w="10495" w:type="dxa"/>
          </w:tcPr>
          <w:p w14:paraId="65515A5D" w14:textId="54B8D290" w:rsidR="005F4FFF" w:rsidRPr="0042664D" w:rsidRDefault="00E9532C" w:rsidP="00E9532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Придумайте и запишите краткий рассказ-описание своего изделия:</w:t>
            </w:r>
          </w:p>
          <w:p w14:paraId="68CBD5DF" w14:textId="77777777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6A6AD3" w14:textId="77777777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748FAE" w14:textId="77777777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397D43" w14:textId="0C90CF7C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F4FFF" w:rsidRPr="00FC4C01" w14:paraId="6365FFBB" w14:textId="77777777" w:rsidTr="00D10101">
        <w:trPr>
          <w:trHeight w:val="774"/>
        </w:trPr>
        <w:tc>
          <w:tcPr>
            <w:tcW w:w="10495" w:type="dxa"/>
          </w:tcPr>
          <w:p w14:paraId="3DC5C560" w14:textId="77777777" w:rsidR="005F4FFF" w:rsidRPr="0042664D" w:rsidRDefault="00E9532C" w:rsidP="00E9532C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Напишите, что такое экология. Экологична ли ваша поделка?</w:t>
            </w:r>
          </w:p>
          <w:p w14:paraId="01C5B1B1" w14:textId="77777777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82DDEC" w14:textId="77777777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5D5D37" w14:textId="77777777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E81477" w14:textId="3E887E2D" w:rsidR="00E9532C" w:rsidRPr="0042664D" w:rsidRDefault="00E9532C" w:rsidP="00E953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B10955A" w14:textId="2C7FA502" w:rsidR="005F4FFF" w:rsidRDefault="005F4FFF" w:rsidP="005F4FFF">
      <w:pPr>
        <w:rPr>
          <w:rFonts w:ascii="Times New Roman" w:hAnsi="Times New Roman" w:cs="Times New Roman"/>
          <w:sz w:val="28"/>
          <w:szCs w:val="28"/>
        </w:rPr>
      </w:pPr>
    </w:p>
    <w:p w14:paraId="37EA0090" w14:textId="27246F0D" w:rsidR="0042664D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p w14:paraId="3BC51E4A" w14:textId="1427CB30" w:rsidR="0042664D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p w14:paraId="55AA9CCB" w14:textId="0D4E05F8" w:rsidR="0042664D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p w14:paraId="0547B5FE" w14:textId="2B1D7BE9" w:rsidR="0042664D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p w14:paraId="2289DB6D" w14:textId="77777777" w:rsidR="0042664D" w:rsidRPr="00FC4C01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F4FFF" w:rsidRPr="00FC4C01" w14:paraId="4A47FD38" w14:textId="77777777" w:rsidTr="00D10101">
        <w:tc>
          <w:tcPr>
            <w:tcW w:w="10456" w:type="dxa"/>
          </w:tcPr>
          <w:p w14:paraId="263E9788" w14:textId="77777777" w:rsidR="005F4FFF" w:rsidRPr="00FC4C01" w:rsidRDefault="005F4FFF" w:rsidP="00D10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01">
              <w:rPr>
                <w:rFonts w:ascii="Times New Roman" w:hAnsi="Times New Roman" w:cs="Times New Roman"/>
                <w:sz w:val="28"/>
                <w:szCs w:val="28"/>
              </w:rPr>
              <w:t>Карточка №2</w:t>
            </w:r>
          </w:p>
        </w:tc>
      </w:tr>
      <w:tr w:rsidR="005F4FFF" w:rsidRPr="00FC4C01" w14:paraId="54FD5FDB" w14:textId="77777777" w:rsidTr="00D10101">
        <w:tc>
          <w:tcPr>
            <w:tcW w:w="10456" w:type="dxa"/>
          </w:tcPr>
          <w:p w14:paraId="76099BF3" w14:textId="1FB34402" w:rsidR="0042664D" w:rsidRPr="0042664D" w:rsidRDefault="0042664D" w:rsidP="0042664D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6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Какое основное осеннее изменение происходит в неживой природе? </w:t>
            </w:r>
          </w:p>
          <w:p w14:paraId="3AF97EBE" w14:textId="33166BA9" w:rsidR="0042664D" w:rsidRPr="0042664D" w:rsidRDefault="0042664D" w:rsidP="0042664D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sz w:val="28"/>
                <w:szCs w:val="28"/>
              </w:rPr>
              <w:t>- похолодание.</w:t>
            </w:r>
          </w:p>
          <w:p w14:paraId="1CB9CE4C" w14:textId="2AE106F9" w:rsidR="0042664D" w:rsidRPr="0042664D" w:rsidRDefault="0042664D" w:rsidP="0042664D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sz w:val="28"/>
                <w:szCs w:val="28"/>
              </w:rPr>
              <w:t>- начало учебного года.</w:t>
            </w:r>
          </w:p>
          <w:p w14:paraId="46CA2BC1" w14:textId="1F2BF6C1" w:rsidR="005F4FFF" w:rsidRPr="0042664D" w:rsidRDefault="0042664D" w:rsidP="0042664D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64D">
              <w:rPr>
                <w:rFonts w:ascii="Times New Roman" w:hAnsi="Times New Roman" w:cs="Times New Roman"/>
                <w:sz w:val="28"/>
                <w:szCs w:val="28"/>
              </w:rPr>
              <w:t>- листопад.</w:t>
            </w:r>
          </w:p>
        </w:tc>
      </w:tr>
      <w:tr w:rsidR="005F4FFF" w:rsidRPr="00FC4C01" w14:paraId="2C98B0D0" w14:textId="77777777" w:rsidTr="00D10101">
        <w:tc>
          <w:tcPr>
            <w:tcW w:w="10456" w:type="dxa"/>
          </w:tcPr>
          <w:p w14:paraId="62990BE1" w14:textId="1C2A8A1E" w:rsidR="00442A48" w:rsidRPr="008B7F30" w:rsidRDefault="00442A48" w:rsidP="008B7F30">
            <w:pPr>
              <w:pStyle w:val="a8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7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Укажите группу </w:t>
            </w:r>
            <w:proofErr w:type="gramStart"/>
            <w:r w:rsidRPr="008B7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растений,  которые</w:t>
            </w:r>
            <w:proofErr w:type="gramEnd"/>
            <w:r w:rsidRPr="008B7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относятся к хвойным растениям.</w:t>
            </w:r>
          </w:p>
          <w:p w14:paraId="2469B13F" w14:textId="77B1FF36" w:rsidR="00442A48" w:rsidRPr="00442A48" w:rsidRDefault="0042664D" w:rsidP="00442A4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42A48" w:rsidRPr="00442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кедр, дуб, тополь</w:t>
            </w:r>
          </w:p>
          <w:p w14:paraId="05C1970E" w14:textId="384F5B85" w:rsidR="00442A48" w:rsidRPr="00442A48" w:rsidRDefault="0042664D" w:rsidP="00442A48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42A48" w:rsidRPr="00442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ель, сосна, лиственница</w:t>
            </w:r>
          </w:p>
          <w:p w14:paraId="3AD58694" w14:textId="46B1781E" w:rsidR="005F4FFF" w:rsidRPr="008B7F30" w:rsidRDefault="0042664D" w:rsidP="008B7F30">
            <w:pPr>
              <w:shd w:val="clear" w:color="auto" w:fill="FFFFFF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42A48" w:rsidRPr="00442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кипарис, берёза, ольха</w:t>
            </w:r>
          </w:p>
        </w:tc>
      </w:tr>
      <w:tr w:rsidR="005F4FFF" w:rsidRPr="00FC4C01" w14:paraId="22B6D2BA" w14:textId="77777777" w:rsidTr="00D10101">
        <w:tc>
          <w:tcPr>
            <w:tcW w:w="10456" w:type="dxa"/>
          </w:tcPr>
          <w:p w14:paraId="0BD91993" w14:textId="77777777" w:rsidR="005F4FFF" w:rsidRPr="00FC4C01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0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</w:tc>
      </w:tr>
      <w:tr w:rsidR="005F4FFF" w:rsidRPr="00FC4C01" w14:paraId="05B78491" w14:textId="77777777" w:rsidTr="00D10101">
        <w:tc>
          <w:tcPr>
            <w:tcW w:w="10456" w:type="dxa"/>
          </w:tcPr>
          <w:p w14:paraId="6EE9C883" w14:textId="153D03F8" w:rsidR="005F4FFF" w:rsidRPr="008B7F30" w:rsidRDefault="008B7F30" w:rsidP="0042664D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7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Перечисли особенности состояния природы осенью:</w:t>
            </w:r>
          </w:p>
          <w:p w14:paraId="05DCAA00" w14:textId="77777777" w:rsidR="008B7F30" w:rsidRDefault="008B7F30" w:rsidP="008B7F30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4DDC17F5" w14:textId="7B86F8C8" w:rsidR="008B7F30" w:rsidRDefault="008B7F30" w:rsidP="008B7F30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0402F8F6" w14:textId="17F22246" w:rsidR="008B7F30" w:rsidRDefault="008B7F30" w:rsidP="008B7F30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20BBFF1B" w14:textId="6CA43C60" w:rsidR="008B7F30" w:rsidRDefault="008B7F30" w:rsidP="008B7F30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73AD1D51" w14:textId="0CDEA25F" w:rsidR="008B7F30" w:rsidRDefault="008B7F30" w:rsidP="008B7F30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40C30873" w14:textId="39839564" w:rsidR="008B7F30" w:rsidRDefault="008B7F30" w:rsidP="008B7F30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35EDFAB3" w14:textId="0F8FF523" w:rsidR="008B7F30" w:rsidRPr="008B7F30" w:rsidRDefault="008B7F30" w:rsidP="008B7F30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FFF" w:rsidRPr="00FC4C01" w14:paraId="5D09C7AF" w14:textId="77777777" w:rsidTr="00D10101">
        <w:tc>
          <w:tcPr>
            <w:tcW w:w="10456" w:type="dxa"/>
          </w:tcPr>
          <w:p w14:paraId="6C65527D" w14:textId="009C18BA" w:rsidR="005F4FFF" w:rsidRPr="008B7F30" w:rsidRDefault="005F4FFF" w:rsidP="0042664D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7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Какая </w:t>
            </w:r>
            <w:r w:rsidR="008B7F30" w:rsidRPr="008B7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лиственница осенью</w:t>
            </w:r>
            <w:r w:rsidRPr="008B7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 (ЗАРИСУЙ)</w:t>
            </w:r>
          </w:p>
          <w:p w14:paraId="061A7EDF" w14:textId="77777777" w:rsidR="005F4FFF" w:rsidRPr="00FC4C01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1F56C" w14:textId="77777777" w:rsidR="005F4FFF" w:rsidRPr="00FC4C01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103DB" w14:textId="77777777" w:rsidR="005F4FFF" w:rsidRPr="00FC4C01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E27DE" w14:textId="77777777" w:rsidR="005F4FFF" w:rsidRPr="00FC4C01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75F23" w14:textId="36F2B97D" w:rsidR="005F4FFF" w:rsidRPr="00FC4C01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FFF" w:rsidRPr="00FC4C01" w14:paraId="3B91F3F7" w14:textId="77777777" w:rsidTr="00D10101">
        <w:tc>
          <w:tcPr>
            <w:tcW w:w="10456" w:type="dxa"/>
          </w:tcPr>
          <w:p w14:paraId="4526F2FC" w14:textId="5D186760" w:rsidR="005F4FFF" w:rsidRDefault="008B7F30" w:rsidP="0042664D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7F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происходит с листьями осенью? Почему?</w:t>
            </w:r>
          </w:p>
          <w:p w14:paraId="0C42C3E4" w14:textId="4673A365" w:rsidR="008B7F30" w:rsidRDefault="008B7F30" w:rsidP="008B7F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503ADF" w14:textId="77777777" w:rsidR="008B7F30" w:rsidRPr="008B7F30" w:rsidRDefault="008B7F30" w:rsidP="008B7F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31F1B2" w14:textId="77777777" w:rsidR="008B7F30" w:rsidRDefault="008B7F30" w:rsidP="008B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2BCCE" w14:textId="20E458DE" w:rsidR="008B7F30" w:rsidRPr="008B7F30" w:rsidRDefault="008B7F30" w:rsidP="008B7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492F5B" w14:textId="46295ADE" w:rsidR="005F4FFF" w:rsidRDefault="005F4FFF" w:rsidP="005F4FFF">
      <w:pPr>
        <w:rPr>
          <w:rFonts w:ascii="Times New Roman" w:hAnsi="Times New Roman" w:cs="Times New Roman"/>
          <w:sz w:val="28"/>
          <w:szCs w:val="28"/>
        </w:rPr>
      </w:pPr>
    </w:p>
    <w:p w14:paraId="3B8FDE0D" w14:textId="77777777" w:rsidR="0042664D" w:rsidRPr="00FC4C01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F4FFF" w:rsidRPr="00FC4C01" w14:paraId="2ACB9DC4" w14:textId="77777777" w:rsidTr="00D10101">
        <w:tc>
          <w:tcPr>
            <w:tcW w:w="10456" w:type="dxa"/>
          </w:tcPr>
          <w:p w14:paraId="37AAB417" w14:textId="77777777" w:rsidR="005F4FFF" w:rsidRPr="00FC4C01" w:rsidRDefault="005F4FFF" w:rsidP="00D10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01">
              <w:rPr>
                <w:rFonts w:ascii="Times New Roman" w:hAnsi="Times New Roman" w:cs="Times New Roman"/>
                <w:sz w:val="28"/>
                <w:szCs w:val="28"/>
              </w:rPr>
              <w:t>Карточка № 3</w:t>
            </w:r>
          </w:p>
        </w:tc>
      </w:tr>
      <w:tr w:rsidR="005F4FFF" w:rsidRPr="00FC4C01" w14:paraId="487B0D07" w14:textId="77777777" w:rsidTr="00D10101">
        <w:tc>
          <w:tcPr>
            <w:tcW w:w="10456" w:type="dxa"/>
          </w:tcPr>
          <w:p w14:paraId="60701FA6" w14:textId="704356D2" w:rsidR="005F4FFF" w:rsidRPr="00FC4C01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FFF" w:rsidRPr="00FC4C01" w14:paraId="56E9D9E6" w14:textId="77777777" w:rsidTr="00D10101">
        <w:tc>
          <w:tcPr>
            <w:tcW w:w="10456" w:type="dxa"/>
          </w:tcPr>
          <w:p w14:paraId="6CC6A983" w14:textId="77777777" w:rsidR="004E121C" w:rsidRPr="004E121C" w:rsidRDefault="004E121C" w:rsidP="004E121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3"/>
                <w:b/>
                <w:bCs/>
                <w:color w:val="000000"/>
                <w:sz w:val="28"/>
                <w:szCs w:val="28"/>
              </w:rPr>
              <w:t>Какое сезонное природное явление относится к осени?</w:t>
            </w:r>
          </w:p>
          <w:p w14:paraId="1C61ED3E" w14:textId="77777777" w:rsidR="004E121C" w:rsidRPr="004E121C" w:rsidRDefault="004E121C" w:rsidP="004E121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1)цветение растений</w:t>
            </w:r>
          </w:p>
          <w:p w14:paraId="73D737AA" w14:textId="77777777" w:rsidR="004E121C" w:rsidRPr="004E121C" w:rsidRDefault="004E121C" w:rsidP="004E121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2)образование сосулек</w:t>
            </w:r>
          </w:p>
          <w:p w14:paraId="227F744A" w14:textId="77777777" w:rsidR="004E121C" w:rsidRPr="004E121C" w:rsidRDefault="004E121C" w:rsidP="004E121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3)морозы</w:t>
            </w:r>
          </w:p>
          <w:p w14:paraId="0E9CF45B" w14:textId="77777777" w:rsidR="004E121C" w:rsidRPr="004E121C" w:rsidRDefault="004E121C" w:rsidP="004E121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 4) листопад</w:t>
            </w:r>
          </w:p>
          <w:p w14:paraId="1AEED18D" w14:textId="5F26C0FE" w:rsidR="005F4FFF" w:rsidRPr="004E121C" w:rsidRDefault="005F4FFF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FFF" w:rsidRPr="00FC4C01" w14:paraId="5BE40D97" w14:textId="77777777" w:rsidTr="00D10101">
        <w:tc>
          <w:tcPr>
            <w:tcW w:w="10456" w:type="dxa"/>
          </w:tcPr>
          <w:p w14:paraId="39E8822C" w14:textId="7C6F7E5C" w:rsidR="004E121C" w:rsidRPr="004E121C" w:rsidRDefault="004E121C" w:rsidP="004E121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3"/>
                <w:b/>
                <w:bCs/>
                <w:color w:val="000000"/>
                <w:sz w:val="28"/>
                <w:szCs w:val="28"/>
              </w:rPr>
              <w:t>Перечисли птиц, которые не улетают на юг?</w:t>
            </w:r>
          </w:p>
          <w:p w14:paraId="4C570AF5" w14:textId="77777777" w:rsidR="005F4FFF" w:rsidRPr="004E121C" w:rsidRDefault="005F4FFF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</w:p>
          <w:p w14:paraId="03AB7317" w14:textId="77777777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</w:p>
          <w:p w14:paraId="4DC3641A" w14:textId="424C4979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5F4FFF" w:rsidRPr="00FC4C01" w14:paraId="13ED8EB3" w14:textId="77777777" w:rsidTr="00D10101">
        <w:tc>
          <w:tcPr>
            <w:tcW w:w="10456" w:type="dxa"/>
          </w:tcPr>
          <w:p w14:paraId="2FD42BCE" w14:textId="77777777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3"/>
                <w:b/>
                <w:bCs/>
                <w:color w:val="000000"/>
                <w:sz w:val="28"/>
                <w:szCs w:val="28"/>
              </w:rPr>
              <w:t>Почему птицы осенью улетают на юг?           </w:t>
            </w:r>
            <w:r w:rsidRPr="004E121C">
              <w:rPr>
                <w:rStyle w:val="c0"/>
                <w:color w:val="000000"/>
                <w:sz w:val="28"/>
                <w:szCs w:val="28"/>
              </w:rPr>
              <w:t>                       </w:t>
            </w:r>
          </w:p>
          <w:p w14:paraId="478FE634" w14:textId="77777777" w:rsidR="005F4FFF" w:rsidRPr="004E121C" w:rsidRDefault="005F4FFF" w:rsidP="004E121C">
            <w:pPr>
              <w:pStyle w:val="c1"/>
              <w:shd w:val="clear" w:color="auto" w:fill="FFFFFF"/>
              <w:spacing w:before="0" w:beforeAutospacing="0" w:after="0" w:afterAutospacing="0"/>
              <w:ind w:left="360"/>
              <w:rPr>
                <w:rStyle w:val="c0"/>
                <w:sz w:val="28"/>
                <w:szCs w:val="28"/>
              </w:rPr>
            </w:pPr>
          </w:p>
          <w:p w14:paraId="08348856" w14:textId="77777777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ind w:left="360"/>
              <w:rPr>
                <w:rStyle w:val="c0"/>
                <w:sz w:val="28"/>
                <w:szCs w:val="28"/>
              </w:rPr>
            </w:pPr>
          </w:p>
          <w:p w14:paraId="572A7C40" w14:textId="767F2ED5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</w:p>
        </w:tc>
      </w:tr>
      <w:tr w:rsidR="005F4FFF" w:rsidRPr="00FC4C01" w14:paraId="01D06ACA" w14:textId="77777777" w:rsidTr="00D10101">
        <w:tc>
          <w:tcPr>
            <w:tcW w:w="10456" w:type="dxa"/>
          </w:tcPr>
          <w:p w14:paraId="19A13E63" w14:textId="2081B772" w:rsid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z w:val="28"/>
                <w:szCs w:val="28"/>
              </w:rPr>
            </w:pPr>
            <w:r w:rsidRPr="004E121C">
              <w:rPr>
                <w:rStyle w:val="c3"/>
                <w:b/>
                <w:bCs/>
                <w:color w:val="000000"/>
                <w:sz w:val="28"/>
                <w:szCs w:val="28"/>
              </w:rPr>
              <w:t>Какие животные запасают корм на зиму? Нарисуй 1 такое животное</w:t>
            </w:r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2EA1E4A" w14:textId="1A98E94F" w:rsid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73B28E1" w14:textId="339C2DE2" w:rsid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999118B" w14:textId="5042BE30" w:rsid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B871639" w14:textId="786C59ED" w:rsid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FC2D567" w14:textId="77777777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4761A01" w14:textId="77777777" w:rsidR="005F4FFF" w:rsidRPr="004E121C" w:rsidRDefault="005F4FFF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339D735E" w14:textId="77777777" w:rsidR="00743B7F" w:rsidRPr="00911AB0" w:rsidRDefault="00743B7F" w:rsidP="00743B7F">
      <w:pPr>
        <w:shd w:val="clear" w:color="auto" w:fill="FFFFFF"/>
        <w:tabs>
          <w:tab w:val="left" w:pos="540"/>
        </w:tabs>
        <w:spacing w:line="309" w:lineRule="atLeast"/>
        <w:rPr>
          <w:rFonts w:ascii="Times New Roman" w:hAnsi="Times New Roman" w:cs="Times New Roman"/>
          <w:sz w:val="28"/>
          <w:szCs w:val="28"/>
        </w:rPr>
      </w:pPr>
    </w:p>
    <w:p w14:paraId="36920ACA" w14:textId="194665AD" w:rsidR="005F4FFF" w:rsidRDefault="005F4FFF" w:rsidP="005F4FFF">
      <w:pPr>
        <w:rPr>
          <w:rFonts w:ascii="Times New Roman" w:hAnsi="Times New Roman" w:cs="Times New Roman"/>
          <w:sz w:val="28"/>
          <w:szCs w:val="28"/>
        </w:rPr>
      </w:pPr>
    </w:p>
    <w:p w14:paraId="3CB7663B" w14:textId="62D9AABE" w:rsidR="0042664D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p w14:paraId="53781589" w14:textId="40DF12CB" w:rsidR="0042664D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p w14:paraId="48E0D069" w14:textId="77777777" w:rsidR="0042664D" w:rsidRPr="00FC4C01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F4FFF" w:rsidRPr="00FC4C01" w14:paraId="01E0E850" w14:textId="77777777" w:rsidTr="00D10101">
        <w:tc>
          <w:tcPr>
            <w:tcW w:w="10456" w:type="dxa"/>
          </w:tcPr>
          <w:p w14:paraId="1BB4CB1D" w14:textId="77777777" w:rsidR="005F4FFF" w:rsidRPr="00FC4C01" w:rsidRDefault="005F4FFF" w:rsidP="00D10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C01">
              <w:rPr>
                <w:rFonts w:ascii="Times New Roman" w:hAnsi="Times New Roman" w:cs="Times New Roman"/>
                <w:sz w:val="28"/>
                <w:szCs w:val="28"/>
              </w:rPr>
              <w:t>Карточка № 4</w:t>
            </w:r>
          </w:p>
        </w:tc>
      </w:tr>
      <w:tr w:rsidR="005F4FFF" w:rsidRPr="00FC4C01" w14:paraId="38FDE47B" w14:textId="77777777" w:rsidTr="00D10101">
        <w:tc>
          <w:tcPr>
            <w:tcW w:w="10456" w:type="dxa"/>
          </w:tcPr>
          <w:p w14:paraId="705CC45E" w14:textId="341DA4A2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3"/>
                <w:b/>
                <w:bCs/>
                <w:color w:val="000000"/>
                <w:sz w:val="28"/>
                <w:szCs w:val="28"/>
              </w:rPr>
              <w:t>Найди неверные утверждения</w:t>
            </w:r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>:</w:t>
            </w:r>
          </w:p>
          <w:p w14:paraId="31E63F44" w14:textId="77777777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1) Листья осенью опадают из-за засухи</w:t>
            </w:r>
          </w:p>
          <w:p w14:paraId="6915CF1E" w14:textId="77777777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2)У хвойных деревьев листья опадают не все сразу, а постепенно в течение года</w:t>
            </w:r>
          </w:p>
          <w:p w14:paraId="04B7B3AE" w14:textId="77777777" w:rsidR="004E121C" w:rsidRPr="004E121C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3)Птицы улетают на юг из-за холодов</w:t>
            </w:r>
          </w:p>
          <w:p w14:paraId="03A1A9C3" w14:textId="77777777" w:rsidR="005F4FFF" w:rsidRDefault="004E121C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4)Осенью бывают заморозки</w:t>
            </w:r>
          </w:p>
          <w:p w14:paraId="2C3CF132" w14:textId="550A350A" w:rsidR="0042664D" w:rsidRPr="004E121C" w:rsidRDefault="0042664D" w:rsidP="004E12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5F4FFF" w:rsidRPr="00FC4C01" w14:paraId="413947B6" w14:textId="77777777" w:rsidTr="00D10101">
        <w:tc>
          <w:tcPr>
            <w:tcW w:w="10456" w:type="dxa"/>
          </w:tcPr>
          <w:p w14:paraId="2DF566E5" w14:textId="2B2E8E81" w:rsidR="004E121C" w:rsidRPr="004E121C" w:rsidRDefault="004E121C" w:rsidP="004E12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Назови 3 перелетных птиц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14:paraId="741DF168" w14:textId="77777777" w:rsidR="004E121C" w:rsidRPr="004E121C" w:rsidRDefault="004E121C" w:rsidP="004E12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F7AB251" w14:textId="77777777" w:rsidR="005F4FFF" w:rsidRPr="004E121C" w:rsidRDefault="005F4FFF" w:rsidP="004E12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83AAB8" w14:textId="29BC14E7" w:rsidR="004E121C" w:rsidRPr="004E121C" w:rsidRDefault="004E121C" w:rsidP="004E12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4FFF" w:rsidRPr="00FC4C01" w14:paraId="25FC9F14" w14:textId="77777777" w:rsidTr="00D10101">
        <w:tc>
          <w:tcPr>
            <w:tcW w:w="10456" w:type="dxa"/>
          </w:tcPr>
          <w:p w14:paraId="4CAFE179" w14:textId="77777777" w:rsidR="005F4FFF" w:rsidRPr="004E121C" w:rsidRDefault="004E121C" w:rsidP="00D101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2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происходит с насекомыми осенью?</w:t>
            </w:r>
          </w:p>
          <w:p w14:paraId="7CD1FC8E" w14:textId="77777777" w:rsidR="004E121C" w:rsidRPr="004E121C" w:rsidRDefault="004E121C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47AEC" w14:textId="1ED2C5B4" w:rsidR="004E121C" w:rsidRPr="004E121C" w:rsidRDefault="004E121C" w:rsidP="00D10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FFF" w:rsidRPr="00FC4C01" w14:paraId="7CBE483D" w14:textId="77777777" w:rsidTr="00D10101">
        <w:tc>
          <w:tcPr>
            <w:tcW w:w="10456" w:type="dxa"/>
          </w:tcPr>
          <w:p w14:paraId="6DDFE88D" w14:textId="68CC88C3" w:rsidR="004E121C" w:rsidRPr="004E121C" w:rsidRDefault="004E121C" w:rsidP="004E12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Выбери правильный вариант ответа и изобрази его</w:t>
            </w:r>
          </w:p>
          <w:p w14:paraId="59D83C0F" w14:textId="259FDF04" w:rsidR="004E121C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Осенью люди …</w:t>
            </w:r>
          </w:p>
          <w:p w14:paraId="5784F5FF" w14:textId="77777777" w:rsidR="004E121C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убирают урожай.</w:t>
            </w:r>
          </w:p>
          <w:p w14:paraId="22DE1CB8" w14:textId="77777777" w:rsidR="004E121C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поливают растения.</w:t>
            </w:r>
          </w:p>
          <w:p w14:paraId="3E007398" w14:textId="5CCF1F9D" w:rsidR="004E121C" w:rsidRPr="004E121C" w:rsidRDefault="004E121C" w:rsidP="004E12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сажают деревья</w:t>
            </w:r>
          </w:p>
          <w:p w14:paraId="10FCA7A0" w14:textId="47B75F0B" w:rsid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14:paraId="60C6127E" w14:textId="29C06263" w:rsid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14:paraId="548B380C" w14:textId="7BF1F428" w:rsid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14:paraId="0C308D88" w14:textId="3DB25C92" w:rsid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14:paraId="7E960F6C" w14:textId="5DDA9FE3" w:rsid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14:paraId="2734B8D5" w14:textId="77777777" w:rsidR="004E121C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14:paraId="710C379C" w14:textId="420BCD85" w:rsidR="005F4FFF" w:rsidRPr="004E121C" w:rsidRDefault="005F4FFF" w:rsidP="00D101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AE65402" w14:textId="73A81DBD" w:rsidR="005F4FFF" w:rsidRDefault="005F4FFF" w:rsidP="005F4FFF">
      <w:pPr>
        <w:rPr>
          <w:rFonts w:ascii="Times New Roman" w:hAnsi="Times New Roman" w:cs="Times New Roman"/>
          <w:sz w:val="28"/>
          <w:szCs w:val="28"/>
        </w:rPr>
      </w:pPr>
    </w:p>
    <w:p w14:paraId="1D436F98" w14:textId="77777777" w:rsidR="0042664D" w:rsidRPr="00FC4C01" w:rsidRDefault="0042664D" w:rsidP="005F4FF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F4FFF" w:rsidRPr="00FC4C01" w14:paraId="457B3B9D" w14:textId="77777777" w:rsidTr="00D10101">
        <w:tc>
          <w:tcPr>
            <w:tcW w:w="10456" w:type="dxa"/>
          </w:tcPr>
          <w:p w14:paraId="61319057" w14:textId="77777777" w:rsidR="005F4FFF" w:rsidRPr="005F4FFF" w:rsidRDefault="005F4FFF" w:rsidP="00D101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4F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Карточка № 5</w:t>
            </w:r>
          </w:p>
        </w:tc>
      </w:tr>
      <w:tr w:rsidR="005F4FFF" w:rsidRPr="00FC4C01" w14:paraId="68943176" w14:textId="77777777" w:rsidTr="00D10101">
        <w:tc>
          <w:tcPr>
            <w:tcW w:w="10456" w:type="dxa"/>
          </w:tcPr>
          <w:p w14:paraId="42D3851C" w14:textId="77777777" w:rsidR="004E121C" w:rsidRPr="004E121C" w:rsidRDefault="004E121C" w:rsidP="004E121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4E121C">
              <w:rPr>
                <w:rStyle w:val="c0"/>
                <w:b/>
                <w:bCs/>
                <w:color w:val="000000"/>
                <w:sz w:val="28"/>
                <w:szCs w:val="28"/>
              </w:rPr>
              <w:t>Отметь осенние месяцы:</w:t>
            </w:r>
          </w:p>
          <w:p w14:paraId="47A64A94" w14:textId="77777777" w:rsidR="004E121C" w:rsidRPr="004E121C" w:rsidRDefault="004E121C" w:rsidP="004E121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- март, апрель, май.</w:t>
            </w:r>
          </w:p>
          <w:p w14:paraId="5187ED93" w14:textId="77777777" w:rsidR="004E121C" w:rsidRPr="004E121C" w:rsidRDefault="004E121C" w:rsidP="004E121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- сентябрь, октябрь, ноябрь.</w:t>
            </w:r>
          </w:p>
          <w:p w14:paraId="23AABFFE" w14:textId="79AA7D51" w:rsidR="005F4FFF" w:rsidRPr="004E121C" w:rsidRDefault="004E121C" w:rsidP="004E121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4E121C">
              <w:rPr>
                <w:rStyle w:val="c0"/>
                <w:color w:val="000000"/>
                <w:sz w:val="28"/>
                <w:szCs w:val="28"/>
              </w:rPr>
              <w:t>- декабрь, январь, февраль.</w:t>
            </w:r>
          </w:p>
        </w:tc>
      </w:tr>
      <w:tr w:rsidR="005F4FFF" w:rsidRPr="00FC4C01" w14:paraId="08B77F38" w14:textId="77777777" w:rsidTr="00D10101">
        <w:tc>
          <w:tcPr>
            <w:tcW w:w="10456" w:type="dxa"/>
          </w:tcPr>
          <w:p w14:paraId="51EF04BA" w14:textId="77777777" w:rsidR="004E121C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Какое дерево меняет осенью окраску листьев:</w:t>
            </w:r>
          </w:p>
          <w:p w14:paraId="59953A12" w14:textId="77777777" w:rsidR="004E121C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ель.</w:t>
            </w:r>
          </w:p>
          <w:p w14:paraId="4CE1B0F6" w14:textId="77777777" w:rsidR="004E121C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берёза.</w:t>
            </w:r>
          </w:p>
          <w:p w14:paraId="6738CA58" w14:textId="52630A61" w:rsidR="005F4FFF" w:rsidRPr="004E121C" w:rsidRDefault="004E121C" w:rsidP="004E121C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E12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сосна.</w:t>
            </w:r>
          </w:p>
        </w:tc>
      </w:tr>
      <w:tr w:rsidR="005F4FFF" w:rsidRPr="00FC4C01" w14:paraId="088D9745" w14:textId="77777777" w:rsidTr="00D10101">
        <w:tc>
          <w:tcPr>
            <w:tcW w:w="10456" w:type="dxa"/>
          </w:tcPr>
          <w:p w14:paraId="5876F34F" w14:textId="77777777" w:rsidR="0042664D" w:rsidRPr="0042664D" w:rsidRDefault="0042664D" w:rsidP="0042664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2664D">
              <w:rPr>
                <w:b/>
                <w:bCs/>
                <w:color w:val="000000"/>
                <w:sz w:val="28"/>
                <w:szCs w:val="28"/>
              </w:rPr>
              <w:t>Обведи верные утверждения.</w:t>
            </w:r>
          </w:p>
          <w:p w14:paraId="6660F104" w14:textId="77777777" w:rsidR="0042664D" w:rsidRPr="0042664D" w:rsidRDefault="0042664D" w:rsidP="0042664D">
            <w:pPr>
              <w:pStyle w:val="a4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2664D">
              <w:rPr>
                <w:color w:val="000000"/>
                <w:sz w:val="28"/>
                <w:szCs w:val="28"/>
              </w:rPr>
              <w:t>Осенью с деревьев опадают листья.</w:t>
            </w:r>
          </w:p>
          <w:p w14:paraId="300B260F" w14:textId="77777777" w:rsidR="0042664D" w:rsidRPr="0042664D" w:rsidRDefault="0042664D" w:rsidP="0042664D">
            <w:pPr>
              <w:pStyle w:val="a4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2664D">
              <w:rPr>
                <w:color w:val="000000"/>
                <w:sz w:val="28"/>
                <w:szCs w:val="28"/>
              </w:rPr>
              <w:t>Осенью в жизни растений ничего не происходит.</w:t>
            </w:r>
          </w:p>
          <w:p w14:paraId="33CE332A" w14:textId="20809942" w:rsidR="005F4FFF" w:rsidRPr="0042664D" w:rsidRDefault="0042664D" w:rsidP="0042664D">
            <w:pPr>
              <w:pStyle w:val="a4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2664D">
              <w:rPr>
                <w:color w:val="000000"/>
                <w:sz w:val="28"/>
                <w:szCs w:val="28"/>
              </w:rPr>
              <w:t>Осенью ель и сосна остаются зелёными.</w:t>
            </w:r>
          </w:p>
        </w:tc>
      </w:tr>
      <w:tr w:rsidR="005F4FFF" w:rsidRPr="00FC4C01" w14:paraId="5131FD87" w14:textId="77777777" w:rsidTr="00D10101">
        <w:tc>
          <w:tcPr>
            <w:tcW w:w="10456" w:type="dxa"/>
          </w:tcPr>
          <w:p w14:paraId="2CB89DB0" w14:textId="77777777" w:rsidR="0042664D" w:rsidRPr="0042664D" w:rsidRDefault="0042664D" w:rsidP="0042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Напиши, как называются:</w:t>
            </w:r>
          </w:p>
          <w:p w14:paraId="41864360" w14:textId="77777777" w:rsidR="0042664D" w:rsidRPr="0042664D" w:rsidRDefault="0042664D" w:rsidP="0042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Птицы, совершающие осенние перелёты из наших мест в тёплые страны и весенние возвращения</w:t>
            </w:r>
          </w:p>
          <w:p w14:paraId="56D39CEE" w14:textId="77777777" w:rsidR="0042664D" w:rsidRPr="0042664D" w:rsidRDefault="0042664D" w:rsidP="0042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</w:t>
            </w:r>
          </w:p>
          <w:p w14:paraId="0F383540" w14:textId="77777777" w:rsidR="0042664D" w:rsidRPr="0042664D" w:rsidRDefault="0042664D" w:rsidP="0042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Птицы, постоянно живущие в нашей местности,</w:t>
            </w:r>
          </w:p>
          <w:p w14:paraId="1C51B137" w14:textId="77777777" w:rsidR="0042664D" w:rsidRDefault="0042664D" w:rsidP="0042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6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Называются______________________________</w:t>
            </w:r>
          </w:p>
          <w:p w14:paraId="1F2107B9" w14:textId="44701E92" w:rsidR="0042664D" w:rsidRPr="0042664D" w:rsidRDefault="0042664D" w:rsidP="0042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4FFF" w:rsidRPr="00FC4C01" w14:paraId="502539D5" w14:textId="77777777" w:rsidTr="00D10101">
        <w:tc>
          <w:tcPr>
            <w:tcW w:w="10456" w:type="dxa"/>
          </w:tcPr>
          <w:p w14:paraId="28849395" w14:textId="610D01DC" w:rsidR="0042664D" w:rsidRPr="0042664D" w:rsidRDefault="0042664D" w:rsidP="0042664D">
            <w:pPr>
              <w:pStyle w:val="a4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2664D">
              <w:rPr>
                <w:b/>
                <w:bCs/>
                <w:color w:val="000000"/>
                <w:sz w:val="28"/>
                <w:szCs w:val="28"/>
              </w:rPr>
              <w:t>Укажи признаки осени (подчеркни)</w:t>
            </w:r>
          </w:p>
          <w:p w14:paraId="49F17BBF" w14:textId="410FB3C4" w:rsidR="0042664D" w:rsidRPr="0042664D" w:rsidRDefault="0042664D" w:rsidP="0042664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2664D">
              <w:rPr>
                <w:color w:val="000000"/>
                <w:sz w:val="28"/>
                <w:szCs w:val="28"/>
              </w:rPr>
              <w:t xml:space="preserve">Гроза, сбор урожая, отлет птиц, распускание почек, похолодание, медведь спит в </w:t>
            </w:r>
            <w:proofErr w:type="gramStart"/>
            <w:r w:rsidRPr="0042664D">
              <w:rPr>
                <w:color w:val="000000"/>
                <w:sz w:val="28"/>
                <w:szCs w:val="28"/>
              </w:rPr>
              <w:t>берлоге ,исчезли</w:t>
            </w:r>
            <w:proofErr w:type="gramEnd"/>
            <w:r w:rsidRPr="0042664D">
              <w:rPr>
                <w:color w:val="000000"/>
                <w:sz w:val="28"/>
                <w:szCs w:val="28"/>
              </w:rPr>
              <w:t xml:space="preserve"> насекомые, замерзли водоемы, коровы пасутся на лугу, жарко.</w:t>
            </w:r>
          </w:p>
        </w:tc>
      </w:tr>
      <w:tr w:rsidR="005F4FFF" w:rsidRPr="00FC4C01" w14:paraId="2E26843A" w14:textId="77777777" w:rsidTr="0042664D">
        <w:trPr>
          <w:trHeight w:val="2442"/>
        </w:trPr>
        <w:tc>
          <w:tcPr>
            <w:tcW w:w="10456" w:type="dxa"/>
          </w:tcPr>
          <w:p w14:paraId="45428227" w14:textId="77777777" w:rsidR="0042664D" w:rsidRPr="0042664D" w:rsidRDefault="0042664D" w:rsidP="0042664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26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 предложение и изобрази следующее:</w:t>
            </w:r>
          </w:p>
          <w:p w14:paraId="2387F3BA" w14:textId="77777777" w:rsidR="0042664D" w:rsidRPr="0042664D" w:rsidRDefault="0042664D" w:rsidP="0042664D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26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Осенью птицы _________________</w:t>
            </w:r>
          </w:p>
          <w:p w14:paraId="552FF462" w14:textId="77777777" w:rsidR="005F4FFF" w:rsidRPr="005F4FFF" w:rsidRDefault="005F4FFF" w:rsidP="00D10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BBF2FC4" w14:textId="77777777" w:rsidR="005F4FFF" w:rsidRPr="005F4FFF" w:rsidRDefault="005F4FFF" w:rsidP="00D10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9835B6" w14:textId="77777777" w:rsidR="005F4FFF" w:rsidRPr="005F4FFF" w:rsidRDefault="005F4FFF" w:rsidP="00D10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5A28D11" w14:textId="77777777" w:rsidR="005F4FFF" w:rsidRPr="005F4FFF" w:rsidRDefault="005F4FFF" w:rsidP="00D10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80AB74A" w14:textId="77777777" w:rsidR="005F4FFF" w:rsidRPr="005F4FFF" w:rsidRDefault="005F4FFF" w:rsidP="00D10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7203626" w14:textId="77777777" w:rsidR="005F4FFF" w:rsidRPr="007C56B7" w:rsidRDefault="005F4FFF" w:rsidP="007C56B7">
      <w:pPr>
        <w:spacing w:after="0" w:line="240" w:lineRule="auto"/>
        <w:rPr>
          <w:rFonts w:ascii="Times New Roman" w:hAnsi="Times New Roman" w:cs="Times New Roman"/>
        </w:rPr>
      </w:pPr>
    </w:p>
    <w:sectPr w:rsidR="005F4FFF" w:rsidRPr="007C56B7" w:rsidSect="00F41C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05E70"/>
    <w:multiLevelType w:val="multilevel"/>
    <w:tmpl w:val="0EFE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47C8B"/>
    <w:multiLevelType w:val="hybridMultilevel"/>
    <w:tmpl w:val="80689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FF1"/>
    <w:multiLevelType w:val="multilevel"/>
    <w:tmpl w:val="1EA4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D370D"/>
    <w:multiLevelType w:val="multilevel"/>
    <w:tmpl w:val="7DA0D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469B2"/>
    <w:multiLevelType w:val="hybridMultilevel"/>
    <w:tmpl w:val="FE300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7CED"/>
    <w:multiLevelType w:val="hybridMultilevel"/>
    <w:tmpl w:val="AB489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C34E0"/>
    <w:multiLevelType w:val="hybridMultilevel"/>
    <w:tmpl w:val="B5588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E240E"/>
    <w:multiLevelType w:val="multilevel"/>
    <w:tmpl w:val="EC00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A7B26"/>
    <w:multiLevelType w:val="hybridMultilevel"/>
    <w:tmpl w:val="0B8A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17883"/>
    <w:multiLevelType w:val="hybridMultilevel"/>
    <w:tmpl w:val="A992F390"/>
    <w:lvl w:ilvl="0" w:tplc="FE6C0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94DA7"/>
    <w:multiLevelType w:val="multilevel"/>
    <w:tmpl w:val="ACE6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777A9"/>
    <w:multiLevelType w:val="multilevel"/>
    <w:tmpl w:val="B2F03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E25B39"/>
    <w:multiLevelType w:val="hybridMultilevel"/>
    <w:tmpl w:val="A380F9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30A14FD3"/>
    <w:multiLevelType w:val="multilevel"/>
    <w:tmpl w:val="1B90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266D7"/>
    <w:multiLevelType w:val="multilevel"/>
    <w:tmpl w:val="1E32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F485C"/>
    <w:multiLevelType w:val="hybridMultilevel"/>
    <w:tmpl w:val="74764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56F68"/>
    <w:multiLevelType w:val="multilevel"/>
    <w:tmpl w:val="0EFE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F90E18"/>
    <w:multiLevelType w:val="hybridMultilevel"/>
    <w:tmpl w:val="6F2A3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F042E"/>
    <w:multiLevelType w:val="multilevel"/>
    <w:tmpl w:val="F096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DD3D11"/>
    <w:multiLevelType w:val="hybridMultilevel"/>
    <w:tmpl w:val="81040C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761B7"/>
    <w:multiLevelType w:val="multilevel"/>
    <w:tmpl w:val="CA4A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E71436"/>
    <w:multiLevelType w:val="multilevel"/>
    <w:tmpl w:val="0EFE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6A4745"/>
    <w:multiLevelType w:val="hybridMultilevel"/>
    <w:tmpl w:val="7D2C9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A1F54"/>
    <w:multiLevelType w:val="multilevel"/>
    <w:tmpl w:val="31864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7A6F90"/>
    <w:multiLevelType w:val="hybridMultilevel"/>
    <w:tmpl w:val="76D66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9752D"/>
    <w:multiLevelType w:val="multilevel"/>
    <w:tmpl w:val="3F8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63615F"/>
    <w:multiLevelType w:val="hybridMultilevel"/>
    <w:tmpl w:val="80585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45E9A"/>
    <w:multiLevelType w:val="hybridMultilevel"/>
    <w:tmpl w:val="2E8C1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0"/>
  </w:num>
  <w:num w:numId="4">
    <w:abstractNumId w:val="21"/>
  </w:num>
  <w:num w:numId="5">
    <w:abstractNumId w:val="0"/>
  </w:num>
  <w:num w:numId="6">
    <w:abstractNumId w:val="16"/>
  </w:num>
  <w:num w:numId="7">
    <w:abstractNumId w:val="13"/>
  </w:num>
  <w:num w:numId="8">
    <w:abstractNumId w:val="2"/>
  </w:num>
  <w:num w:numId="9">
    <w:abstractNumId w:val="14"/>
  </w:num>
  <w:num w:numId="10">
    <w:abstractNumId w:val="1"/>
  </w:num>
  <w:num w:numId="11">
    <w:abstractNumId w:val="12"/>
  </w:num>
  <w:num w:numId="12">
    <w:abstractNumId w:val="4"/>
  </w:num>
  <w:num w:numId="13">
    <w:abstractNumId w:val="5"/>
  </w:num>
  <w:num w:numId="14">
    <w:abstractNumId w:val="8"/>
  </w:num>
  <w:num w:numId="15">
    <w:abstractNumId w:val="24"/>
  </w:num>
  <w:num w:numId="16">
    <w:abstractNumId w:val="22"/>
  </w:num>
  <w:num w:numId="17">
    <w:abstractNumId w:val="6"/>
  </w:num>
  <w:num w:numId="18">
    <w:abstractNumId w:val="27"/>
  </w:num>
  <w:num w:numId="19">
    <w:abstractNumId w:val="19"/>
  </w:num>
  <w:num w:numId="20">
    <w:abstractNumId w:val="17"/>
  </w:num>
  <w:num w:numId="21">
    <w:abstractNumId w:val="26"/>
  </w:num>
  <w:num w:numId="22">
    <w:abstractNumId w:val="15"/>
  </w:num>
  <w:num w:numId="23">
    <w:abstractNumId w:val="18"/>
  </w:num>
  <w:num w:numId="24">
    <w:abstractNumId w:val="3"/>
  </w:num>
  <w:num w:numId="25">
    <w:abstractNumId w:val="9"/>
  </w:num>
  <w:num w:numId="26">
    <w:abstractNumId w:val="23"/>
  </w:num>
  <w:num w:numId="27">
    <w:abstractNumId w:val="2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9C2"/>
    <w:rsid w:val="00081999"/>
    <w:rsid w:val="000A3749"/>
    <w:rsid w:val="000D2D9A"/>
    <w:rsid w:val="0012405C"/>
    <w:rsid w:val="00133815"/>
    <w:rsid w:val="0013390D"/>
    <w:rsid w:val="00144E9B"/>
    <w:rsid w:val="00174F2F"/>
    <w:rsid w:val="00180599"/>
    <w:rsid w:val="00197B46"/>
    <w:rsid w:val="001C4139"/>
    <w:rsid w:val="001C453F"/>
    <w:rsid w:val="001D2692"/>
    <w:rsid w:val="00207CB4"/>
    <w:rsid w:val="002152CC"/>
    <w:rsid w:val="00230F23"/>
    <w:rsid w:val="00236C15"/>
    <w:rsid w:val="00254C73"/>
    <w:rsid w:val="002623AC"/>
    <w:rsid w:val="00272C66"/>
    <w:rsid w:val="00276EE4"/>
    <w:rsid w:val="0029537F"/>
    <w:rsid w:val="002A2256"/>
    <w:rsid w:val="002A4859"/>
    <w:rsid w:val="002C7BC3"/>
    <w:rsid w:val="002D561C"/>
    <w:rsid w:val="00322108"/>
    <w:rsid w:val="00357ADD"/>
    <w:rsid w:val="00374F38"/>
    <w:rsid w:val="003854D8"/>
    <w:rsid w:val="00392D61"/>
    <w:rsid w:val="003A2C98"/>
    <w:rsid w:val="003A4CC2"/>
    <w:rsid w:val="003C4A0E"/>
    <w:rsid w:val="003C72FE"/>
    <w:rsid w:val="00414567"/>
    <w:rsid w:val="00420DBE"/>
    <w:rsid w:val="0042664D"/>
    <w:rsid w:val="00442A48"/>
    <w:rsid w:val="004538B4"/>
    <w:rsid w:val="004C4B97"/>
    <w:rsid w:val="004D3F26"/>
    <w:rsid w:val="004E121C"/>
    <w:rsid w:val="004E4F48"/>
    <w:rsid w:val="0052519B"/>
    <w:rsid w:val="0057552E"/>
    <w:rsid w:val="00591D6E"/>
    <w:rsid w:val="005C228E"/>
    <w:rsid w:val="005C3729"/>
    <w:rsid w:val="005F4FFF"/>
    <w:rsid w:val="00614B1F"/>
    <w:rsid w:val="00627D01"/>
    <w:rsid w:val="00661D54"/>
    <w:rsid w:val="00685B2F"/>
    <w:rsid w:val="006948B8"/>
    <w:rsid w:val="00695BDD"/>
    <w:rsid w:val="006A7C82"/>
    <w:rsid w:val="006C2321"/>
    <w:rsid w:val="006D51BA"/>
    <w:rsid w:val="00706BC1"/>
    <w:rsid w:val="00711D11"/>
    <w:rsid w:val="00724F0D"/>
    <w:rsid w:val="00743B7F"/>
    <w:rsid w:val="00750B24"/>
    <w:rsid w:val="00784BD5"/>
    <w:rsid w:val="00793512"/>
    <w:rsid w:val="007C56B7"/>
    <w:rsid w:val="00877081"/>
    <w:rsid w:val="008A2B5D"/>
    <w:rsid w:val="008B530C"/>
    <w:rsid w:val="008B7F30"/>
    <w:rsid w:val="008F534B"/>
    <w:rsid w:val="00911CB9"/>
    <w:rsid w:val="009F1533"/>
    <w:rsid w:val="00A15634"/>
    <w:rsid w:val="00A47ACC"/>
    <w:rsid w:val="00A56D10"/>
    <w:rsid w:val="00A70595"/>
    <w:rsid w:val="00AA39C2"/>
    <w:rsid w:val="00AC3C20"/>
    <w:rsid w:val="00AC5092"/>
    <w:rsid w:val="00B16BB8"/>
    <w:rsid w:val="00B419BA"/>
    <w:rsid w:val="00B44805"/>
    <w:rsid w:val="00B52AA1"/>
    <w:rsid w:val="00BB7CD2"/>
    <w:rsid w:val="00BD2944"/>
    <w:rsid w:val="00BE6A39"/>
    <w:rsid w:val="00C1300B"/>
    <w:rsid w:val="00C25743"/>
    <w:rsid w:val="00C642B0"/>
    <w:rsid w:val="00C81655"/>
    <w:rsid w:val="00C94EFC"/>
    <w:rsid w:val="00CF5FE4"/>
    <w:rsid w:val="00D154E0"/>
    <w:rsid w:val="00D221EA"/>
    <w:rsid w:val="00D41CCD"/>
    <w:rsid w:val="00D67FD5"/>
    <w:rsid w:val="00D854BD"/>
    <w:rsid w:val="00DF37DD"/>
    <w:rsid w:val="00E00FAD"/>
    <w:rsid w:val="00E36E39"/>
    <w:rsid w:val="00E92EEC"/>
    <w:rsid w:val="00E9532C"/>
    <w:rsid w:val="00EC4EBA"/>
    <w:rsid w:val="00EF3C9E"/>
    <w:rsid w:val="00F0037A"/>
    <w:rsid w:val="00F176EE"/>
    <w:rsid w:val="00F306BE"/>
    <w:rsid w:val="00F41CC7"/>
    <w:rsid w:val="00F80819"/>
    <w:rsid w:val="00F91F5D"/>
    <w:rsid w:val="00FE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ACBC"/>
  <w15:docId w15:val="{66F604CC-157A-4B61-B97A-843A560E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8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420DBE"/>
  </w:style>
  <w:style w:type="character" w:customStyle="1" w:styleId="ff2">
    <w:name w:val="ff2"/>
    <w:basedOn w:val="a0"/>
    <w:rsid w:val="00420DBE"/>
  </w:style>
  <w:style w:type="character" w:customStyle="1" w:styleId="ls3">
    <w:name w:val="ls3"/>
    <w:basedOn w:val="a0"/>
    <w:rsid w:val="00420DBE"/>
  </w:style>
  <w:style w:type="character" w:customStyle="1" w:styleId="ff8">
    <w:name w:val="ff8"/>
    <w:basedOn w:val="a0"/>
    <w:rsid w:val="00420DBE"/>
  </w:style>
  <w:style w:type="character" w:customStyle="1" w:styleId="c0">
    <w:name w:val="c0"/>
    <w:basedOn w:val="a0"/>
    <w:rsid w:val="00420DBE"/>
  </w:style>
  <w:style w:type="paragraph" w:customStyle="1" w:styleId="c19">
    <w:name w:val="c19"/>
    <w:basedOn w:val="a"/>
    <w:rsid w:val="0027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2C66"/>
  </w:style>
  <w:style w:type="paragraph" w:customStyle="1" w:styleId="c17">
    <w:name w:val="c17"/>
    <w:basedOn w:val="a"/>
    <w:rsid w:val="0027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72C66"/>
  </w:style>
  <w:style w:type="paragraph" w:styleId="a5">
    <w:name w:val="Balloon Text"/>
    <w:basedOn w:val="a"/>
    <w:link w:val="a6"/>
    <w:uiPriority w:val="99"/>
    <w:semiHidden/>
    <w:unhideWhenUsed/>
    <w:rsid w:val="00627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D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52AA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F4FFF"/>
    <w:pPr>
      <w:spacing w:after="160" w:line="259" w:lineRule="auto"/>
      <w:ind w:left="720"/>
      <w:contextualSpacing/>
    </w:pPr>
  </w:style>
  <w:style w:type="character" w:customStyle="1" w:styleId="c3">
    <w:name w:val="c3"/>
    <w:basedOn w:val="a0"/>
    <w:rsid w:val="00442A48"/>
  </w:style>
  <w:style w:type="paragraph" w:customStyle="1" w:styleId="c4">
    <w:name w:val="c4"/>
    <w:basedOn w:val="a"/>
    <w:rsid w:val="004E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E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19FDB-C252-4A9F-859F-E09EF6012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13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Ив@н</dc:creator>
  <cp:lastModifiedBy>Анастасия</cp:lastModifiedBy>
  <cp:revision>25</cp:revision>
  <cp:lastPrinted>2018-06-18T19:37:00Z</cp:lastPrinted>
  <dcterms:created xsi:type="dcterms:W3CDTF">2018-05-26T19:03:00Z</dcterms:created>
  <dcterms:modified xsi:type="dcterms:W3CDTF">2020-06-25T05:52:00Z</dcterms:modified>
</cp:coreProperties>
</file>